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19C53" w14:textId="77777777" w:rsidR="003315A8" w:rsidRDefault="003315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1C97E2D" w14:textId="77777777" w:rsidR="00627E76" w:rsidRPr="00CB0B20" w:rsidRDefault="00627E76" w:rsidP="00627E76">
      <w:pPr>
        <w:pStyle w:val="ConsPlusNormal"/>
        <w:ind w:left="2832"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CB0B20">
        <w:rPr>
          <w:rFonts w:ascii="Times New Roman" w:hAnsi="Times New Roman" w:cs="Times New Roman"/>
          <w:sz w:val="28"/>
          <w:szCs w:val="28"/>
        </w:rPr>
        <w:t>1</w:t>
      </w:r>
    </w:p>
    <w:p w14:paraId="59FA6980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006C5C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орядку</w:t>
      </w:r>
      <w:r w:rsidRPr="00006C5C">
        <w:rPr>
          <w:rFonts w:ascii="Times New Roman" w:eastAsia="Calibri" w:hAnsi="Times New Roman" w:cs="Times New Roman"/>
          <w:sz w:val="28"/>
          <w:szCs w:val="28"/>
        </w:rPr>
        <w:t xml:space="preserve"> выявления, демонтажа, вывоза</w:t>
      </w:r>
    </w:p>
    <w:p w14:paraId="76AE35BA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6C5C">
        <w:rPr>
          <w:rFonts w:ascii="Times New Roman" w:eastAsia="Calibri" w:hAnsi="Times New Roman" w:cs="Times New Roman"/>
          <w:sz w:val="28"/>
          <w:szCs w:val="28"/>
        </w:rPr>
        <w:t>и хранения некапитальных строений,</w:t>
      </w:r>
    </w:p>
    <w:p w14:paraId="145025CC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6C5C">
        <w:rPr>
          <w:rFonts w:ascii="Times New Roman" w:eastAsia="Calibri" w:hAnsi="Times New Roman" w:cs="Times New Roman"/>
          <w:sz w:val="28"/>
          <w:szCs w:val="28"/>
        </w:rPr>
        <w:t xml:space="preserve">сооружений (в том числе временных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61C6B516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06C5C">
        <w:rPr>
          <w:rFonts w:ascii="Times New Roman" w:eastAsia="Calibri" w:hAnsi="Times New Roman" w:cs="Times New Roman"/>
          <w:sz w:val="28"/>
          <w:szCs w:val="28"/>
        </w:rPr>
        <w:t>построек,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6C5C">
        <w:rPr>
          <w:rFonts w:ascii="Times New Roman" w:eastAsia="Calibri" w:hAnsi="Times New Roman" w:cs="Times New Roman"/>
          <w:sz w:val="28"/>
          <w:szCs w:val="28"/>
        </w:rPr>
        <w:t>киосков, навесов) самовольно</w:t>
      </w:r>
    </w:p>
    <w:p w14:paraId="1F1DECC1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 w:rsidRPr="00006C5C">
        <w:rPr>
          <w:rFonts w:ascii="Times New Roman" w:eastAsia="Calibri" w:hAnsi="Times New Roman" w:cs="Times New Roman"/>
          <w:sz w:val="28"/>
          <w:szCs w:val="28"/>
        </w:rPr>
        <w:t xml:space="preserve">установленных и (или) незаконно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A1060D5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Pr="00006C5C">
        <w:rPr>
          <w:rFonts w:ascii="Times New Roman" w:eastAsia="Calibri" w:hAnsi="Times New Roman" w:cs="Times New Roman"/>
          <w:sz w:val="28"/>
          <w:szCs w:val="28"/>
        </w:rPr>
        <w:t>расположенных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6C5C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</w:p>
    <w:p w14:paraId="415FB87A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Pr="00006C5C">
        <w:rPr>
          <w:rFonts w:ascii="Times New Roman" w:eastAsia="Calibri" w:hAnsi="Times New Roman" w:cs="Times New Roman"/>
          <w:sz w:val="28"/>
          <w:szCs w:val="28"/>
        </w:rPr>
        <w:t>Красноглинского внутригородского</w:t>
      </w:r>
    </w:p>
    <w:p w14:paraId="1034E5C8" w14:textId="77777777" w:rsidR="00627E76" w:rsidRPr="00006C5C" w:rsidRDefault="00627E76" w:rsidP="0062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Pr="00006C5C">
        <w:rPr>
          <w:rFonts w:ascii="Times New Roman" w:eastAsia="Calibri" w:hAnsi="Times New Roman" w:cs="Times New Roman"/>
          <w:sz w:val="28"/>
          <w:szCs w:val="28"/>
        </w:rPr>
        <w:t>района городского округа Самара</w:t>
      </w:r>
    </w:p>
    <w:p w14:paraId="585FEBBE" w14:textId="77777777" w:rsidR="00627E76" w:rsidRDefault="00627E76" w:rsidP="00627E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7C07767" w14:textId="77777777" w:rsidR="005214BB" w:rsidRPr="00006C5C" w:rsidRDefault="005214BB" w:rsidP="00627E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2619C5F" w14:textId="55359204" w:rsidR="003315A8" w:rsidRDefault="00627E76" w:rsidP="00627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5"/>
      <w:bookmarkEnd w:id="0"/>
      <w:r w:rsidRPr="00CB0B2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32619C60" w14:textId="77777777" w:rsidR="003315A8" w:rsidRDefault="003315A8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14:paraId="32619C61" w14:textId="504E5284" w:rsidR="003315A8" w:rsidRDefault="003315A8" w:rsidP="003315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1526">
        <w:rPr>
          <w:rFonts w:ascii="Times New Roman" w:hAnsi="Times New Roman" w:cs="Times New Roman"/>
          <w:sz w:val="28"/>
          <w:szCs w:val="28"/>
        </w:rPr>
        <w:t xml:space="preserve">некапитальных строений, сооружений (в том числе временных построек, киосков, навесов, временных сооружений) самовольно установленных </w:t>
      </w:r>
      <w:r w:rsidR="00D347DF">
        <w:rPr>
          <w:rFonts w:ascii="Times New Roman" w:hAnsi="Times New Roman" w:cs="Times New Roman"/>
          <w:sz w:val="28"/>
          <w:szCs w:val="28"/>
        </w:rPr>
        <w:t xml:space="preserve">и </w:t>
      </w:r>
      <w:r w:rsidRPr="00A31526">
        <w:rPr>
          <w:rFonts w:ascii="Times New Roman" w:hAnsi="Times New Roman" w:cs="Times New Roman"/>
          <w:sz w:val="28"/>
          <w:szCs w:val="28"/>
        </w:rPr>
        <w:t xml:space="preserve">(или) незаконно расположенных на территории </w:t>
      </w:r>
      <w:r w:rsidR="00363514">
        <w:rPr>
          <w:rFonts w:ascii="Times New Roman" w:hAnsi="Times New Roman" w:cs="Times New Roman"/>
          <w:sz w:val="28"/>
          <w:szCs w:val="28"/>
        </w:rPr>
        <w:t xml:space="preserve"> Красноглинского </w:t>
      </w:r>
      <w:r w:rsidRPr="00A31526">
        <w:rPr>
          <w:rFonts w:ascii="Times New Roman" w:hAnsi="Times New Roman" w:cs="Times New Roman"/>
          <w:sz w:val="28"/>
          <w:szCs w:val="28"/>
        </w:rPr>
        <w:t xml:space="preserve">внутригородского района городского округа Самара </w:t>
      </w:r>
    </w:p>
    <w:p w14:paraId="32619C62" w14:textId="77777777" w:rsidR="003315A8" w:rsidRDefault="003315A8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2619C63" w14:textId="77777777" w:rsidR="003315A8" w:rsidRDefault="003315A8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FA0EE49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BE2405C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1CBDB18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4A1011C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FB45D65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BEBB455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C71C72A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3F28F7D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B77AAB7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851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675"/>
        <w:gridCol w:w="1418"/>
        <w:gridCol w:w="1842"/>
        <w:gridCol w:w="735"/>
        <w:gridCol w:w="1418"/>
        <w:gridCol w:w="1417"/>
        <w:gridCol w:w="1276"/>
        <w:gridCol w:w="1391"/>
        <w:gridCol w:w="1560"/>
      </w:tblGrid>
      <w:tr w:rsidR="008B096F" w14:paraId="32619C73" w14:textId="39B9C20F" w:rsidTr="00AB55AC">
        <w:trPr>
          <w:trHeight w:val="1404"/>
        </w:trPr>
        <w:tc>
          <w:tcPr>
            <w:tcW w:w="851" w:type="dxa"/>
          </w:tcPr>
          <w:p w14:paraId="32619C6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14:paraId="32619C65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14:paraId="32619C6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Адрес места размещения</w:t>
            </w:r>
          </w:p>
        </w:tc>
        <w:tc>
          <w:tcPr>
            <w:tcW w:w="1675" w:type="dxa"/>
          </w:tcPr>
          <w:p w14:paraId="32619C6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  <w:p w14:paraId="32619C6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19C69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619C6A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Дата выявления</w:t>
            </w:r>
          </w:p>
        </w:tc>
        <w:tc>
          <w:tcPr>
            <w:tcW w:w="1842" w:type="dxa"/>
          </w:tcPr>
          <w:p w14:paraId="32619C6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Статус объекта</w:t>
            </w:r>
          </w:p>
          <w:p w14:paraId="32619C6C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14:paraId="32619C6D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№ акта о выявлении</w:t>
            </w:r>
          </w:p>
        </w:tc>
        <w:tc>
          <w:tcPr>
            <w:tcW w:w="1418" w:type="dxa"/>
          </w:tcPr>
          <w:p w14:paraId="32619C6E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Дата демонтажа/</w:t>
            </w:r>
          </w:p>
          <w:p w14:paraId="32619C6F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Вид демонтажа</w:t>
            </w:r>
          </w:p>
        </w:tc>
        <w:tc>
          <w:tcPr>
            <w:tcW w:w="1417" w:type="dxa"/>
          </w:tcPr>
          <w:p w14:paraId="32619C7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№ акта демонтажа</w:t>
            </w:r>
          </w:p>
        </w:tc>
        <w:tc>
          <w:tcPr>
            <w:tcW w:w="1276" w:type="dxa"/>
          </w:tcPr>
          <w:p w14:paraId="32619C71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Дата вывоза и передачи на хранение</w:t>
            </w:r>
          </w:p>
        </w:tc>
        <w:tc>
          <w:tcPr>
            <w:tcW w:w="1391" w:type="dxa"/>
          </w:tcPr>
          <w:p w14:paraId="68B1DA3A" w14:textId="7777777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возвра</w:t>
            </w:r>
            <w:proofErr w:type="spellEnd"/>
          </w:p>
          <w:p w14:paraId="32619C72" w14:textId="0A0DCFDF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560" w:type="dxa"/>
          </w:tcPr>
          <w:p w14:paraId="265688F3" w14:textId="52CDD2D5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B096F" w14:paraId="1BEDD912" w14:textId="60D0A166" w:rsidTr="00AB55AC">
        <w:trPr>
          <w:trHeight w:val="1409"/>
        </w:trPr>
        <w:tc>
          <w:tcPr>
            <w:tcW w:w="851" w:type="dxa"/>
          </w:tcPr>
          <w:p w14:paraId="6D1B2A05" w14:textId="0EAD5B64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34EFB6B2" w14:textId="77777777" w:rsidR="008B096F" w:rsidRPr="006E48F1" w:rsidRDefault="008B096F" w:rsidP="00D9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 </w:t>
            </w:r>
          </w:p>
          <w:p w14:paraId="3A663DA4" w14:textId="77777777" w:rsidR="005167C7" w:rsidRDefault="008B096F" w:rsidP="00D912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48F1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6E48F1">
              <w:rPr>
                <w:rFonts w:ascii="Times New Roman" w:hAnsi="Times New Roman" w:cs="Times New Roman"/>
                <w:sz w:val="24"/>
                <w:szCs w:val="24"/>
              </w:rPr>
              <w:t>Мехзавод</w:t>
            </w:r>
            <w:proofErr w:type="spellEnd"/>
            <w:r w:rsidRPr="006E48F1">
              <w:rPr>
                <w:rFonts w:ascii="Times New Roman" w:hAnsi="Times New Roman" w:cs="Times New Roman"/>
                <w:sz w:val="24"/>
                <w:szCs w:val="24"/>
              </w:rPr>
              <w:t>, квартал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627F103" w14:textId="7F5782EF" w:rsidR="008B096F" w:rsidRPr="00363514" w:rsidRDefault="008B096F" w:rsidP="00D912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р-не д.43</w:t>
            </w:r>
          </w:p>
        </w:tc>
        <w:tc>
          <w:tcPr>
            <w:tcW w:w="1675" w:type="dxa"/>
          </w:tcPr>
          <w:p w14:paraId="0555C8D9" w14:textId="54E7D3BC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48F1">
              <w:rPr>
                <w:rFonts w:ascii="Times New Roman" w:hAnsi="Times New Roman" w:cs="Times New Roman"/>
                <w:sz w:val="24"/>
                <w:szCs w:val="24"/>
              </w:rPr>
              <w:t>Павильон «Мегафон»</w:t>
            </w:r>
          </w:p>
        </w:tc>
        <w:tc>
          <w:tcPr>
            <w:tcW w:w="1418" w:type="dxa"/>
          </w:tcPr>
          <w:p w14:paraId="4706EE9E" w14:textId="5CB2C483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2" w:type="dxa"/>
          </w:tcPr>
          <w:p w14:paraId="6FFD0FAB" w14:textId="2B2256D6" w:rsidR="008B096F" w:rsidRDefault="008B096F" w:rsidP="005214B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5F6A2742" w14:textId="0F778F25" w:rsidR="008B096F" w:rsidRDefault="008B096F" w:rsidP="005214BB">
            <w:pPr>
              <w:jc w:val="center"/>
              <w:rPr>
                <w:lang w:eastAsia="ru-RU"/>
              </w:rPr>
            </w:pPr>
          </w:p>
          <w:p w14:paraId="78BB2B79" w14:textId="5570B541" w:rsidR="008B096F" w:rsidRDefault="00413489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7.50 *4.70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*3.00</w:t>
            </w:r>
          </w:p>
          <w:p w14:paraId="5C738C7F" w14:textId="25828D4B" w:rsidR="00413489" w:rsidRDefault="00413489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4.20*6.80*3.00</w:t>
            </w:r>
          </w:p>
          <w:p w14:paraId="5ECBF2A8" w14:textId="2FAB3082" w:rsidR="008B096F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1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00FE6FA" w14:textId="77777777" w:rsidR="008B096F" w:rsidRPr="005214BB" w:rsidRDefault="008B096F" w:rsidP="005214BB">
            <w:pPr>
              <w:jc w:val="center"/>
              <w:rPr>
                <w:lang w:eastAsia="ru-RU"/>
              </w:rPr>
            </w:pPr>
          </w:p>
        </w:tc>
        <w:tc>
          <w:tcPr>
            <w:tcW w:w="735" w:type="dxa"/>
          </w:tcPr>
          <w:p w14:paraId="5A4EFF04" w14:textId="48FE4C49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239A2BE0" w14:textId="47BF7DE2" w:rsidR="008B096F" w:rsidRPr="00363514" w:rsidRDefault="00900EBA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05.07.2023/самовывоз</w:t>
            </w:r>
          </w:p>
        </w:tc>
        <w:tc>
          <w:tcPr>
            <w:tcW w:w="1417" w:type="dxa"/>
          </w:tcPr>
          <w:p w14:paraId="6C91E7A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718D4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3457D8A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CCBF10" w14:textId="1B2E4D31" w:rsidR="008B096F" w:rsidRPr="00363514" w:rsidRDefault="00EB34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5068DAB2" w14:textId="4FCAB010" w:rsidTr="00AB55AC">
        <w:trPr>
          <w:trHeight w:val="1404"/>
        </w:trPr>
        <w:tc>
          <w:tcPr>
            <w:tcW w:w="851" w:type="dxa"/>
          </w:tcPr>
          <w:p w14:paraId="3CA020D7" w14:textId="619ABFD8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0213492E" w14:textId="77777777" w:rsidR="008B096F" w:rsidRPr="006E48F1" w:rsidRDefault="008B096F" w:rsidP="00D9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 </w:t>
            </w:r>
          </w:p>
          <w:p w14:paraId="0E80A9B0" w14:textId="77777777" w:rsidR="005167C7" w:rsidRDefault="008B096F" w:rsidP="00516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Мехзавод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618BDC8" w14:textId="78FA6E4B" w:rsidR="008B096F" w:rsidRPr="006E48F1" w:rsidRDefault="008B096F" w:rsidP="00516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р-не д. 9</w:t>
            </w:r>
          </w:p>
        </w:tc>
        <w:tc>
          <w:tcPr>
            <w:tcW w:w="1675" w:type="dxa"/>
          </w:tcPr>
          <w:p w14:paraId="5E358E27" w14:textId="43FCF878" w:rsidR="008B096F" w:rsidRPr="006E48F1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48F1">
              <w:rPr>
                <w:rFonts w:ascii="Times New Roman" w:hAnsi="Times New Roman" w:cs="Times New Roman"/>
                <w:sz w:val="24"/>
                <w:szCs w:val="24"/>
              </w:rPr>
              <w:t>Павильон «Цветы»</w:t>
            </w:r>
          </w:p>
        </w:tc>
        <w:tc>
          <w:tcPr>
            <w:tcW w:w="1418" w:type="dxa"/>
          </w:tcPr>
          <w:p w14:paraId="479B489B" w14:textId="5AD4DAA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2" w:type="dxa"/>
          </w:tcPr>
          <w:p w14:paraId="2B3D455E" w14:textId="2F1CA45C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62DD52C8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5A1070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5.50 *6.00 *3.50</w:t>
            </w:r>
          </w:p>
          <w:p w14:paraId="78DA1D2F" w14:textId="5C355022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689ADF91" w14:textId="32D40D75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14:paraId="187FB54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59A14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8D2E1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E2EB1D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D13B31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96F" w14:paraId="2A9D5A4A" w14:textId="4ED8976C" w:rsidTr="00AB55AC">
        <w:trPr>
          <w:trHeight w:val="1404"/>
        </w:trPr>
        <w:tc>
          <w:tcPr>
            <w:tcW w:w="851" w:type="dxa"/>
          </w:tcPr>
          <w:p w14:paraId="76A451F2" w14:textId="719DA079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268" w:type="dxa"/>
          </w:tcPr>
          <w:p w14:paraId="134559AB" w14:textId="77777777" w:rsidR="008B096F" w:rsidRPr="006E48F1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 </w:t>
            </w:r>
          </w:p>
          <w:p w14:paraId="5B46FA2B" w14:textId="77777777" w:rsidR="005167C7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18E89E2A" w14:textId="4CF81A76" w:rsidR="008B096F" w:rsidRPr="006E48F1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д.17</w:t>
            </w:r>
          </w:p>
        </w:tc>
        <w:tc>
          <w:tcPr>
            <w:tcW w:w="1675" w:type="dxa"/>
          </w:tcPr>
          <w:p w14:paraId="2F085E71" w14:textId="5C944C87" w:rsidR="008B096F" w:rsidRPr="006E48F1" w:rsidRDefault="008B096F" w:rsidP="005E6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«Быстро Деньги»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(сейчас Цветы подарки)</w:t>
            </w:r>
          </w:p>
        </w:tc>
        <w:tc>
          <w:tcPr>
            <w:tcW w:w="1418" w:type="dxa"/>
          </w:tcPr>
          <w:p w14:paraId="6F1BDCD4" w14:textId="4048C5D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2" w:type="dxa"/>
          </w:tcPr>
          <w:p w14:paraId="1AF3B1AC" w14:textId="2276DC16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44E6016C" w14:textId="46D1665F" w:rsidR="008B096F" w:rsidRDefault="008B096F" w:rsidP="005214BB">
            <w:pPr>
              <w:rPr>
                <w:lang w:eastAsia="ru-RU"/>
              </w:rPr>
            </w:pPr>
          </w:p>
          <w:p w14:paraId="0ED2480F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 *12.10 *3.00</w:t>
            </w:r>
          </w:p>
          <w:p w14:paraId="6A51380E" w14:textId="4308F98B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(60,5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11F3C251" w14:textId="42DB7B9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4F72650E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9BBCCC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A6E1D5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C328ECF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A4FA48B" w14:textId="1406648F" w:rsidR="00AC740E" w:rsidRPr="00AC740E" w:rsidRDefault="00AC740E" w:rsidP="00AC740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740E"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r w:rsidR="00840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35F528" w14:textId="750CA44A" w:rsidR="008B096F" w:rsidRPr="00363514" w:rsidRDefault="00AC740E" w:rsidP="00DD65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740E">
              <w:rPr>
                <w:rFonts w:ascii="Times New Roman" w:hAnsi="Times New Roman" w:cs="Times New Roman"/>
                <w:sz w:val="24"/>
                <w:szCs w:val="24"/>
              </w:rPr>
              <w:t xml:space="preserve">Договор с МП «Ярмарки Самары» </w:t>
            </w:r>
            <w:r w:rsidR="00DD653E">
              <w:rPr>
                <w:rFonts w:ascii="Times New Roman" w:hAnsi="Times New Roman" w:cs="Times New Roman"/>
                <w:sz w:val="24"/>
                <w:szCs w:val="24"/>
              </w:rPr>
              <w:t>от 06.09.2022 №22Ц22</w:t>
            </w:r>
          </w:p>
        </w:tc>
      </w:tr>
      <w:tr w:rsidR="008B096F" w14:paraId="64B97DE2" w14:textId="3F0AE117" w:rsidTr="00AB55AC">
        <w:trPr>
          <w:trHeight w:val="1404"/>
        </w:trPr>
        <w:tc>
          <w:tcPr>
            <w:tcW w:w="851" w:type="dxa"/>
          </w:tcPr>
          <w:p w14:paraId="61A9EC97" w14:textId="3B1F21D7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268" w:type="dxa"/>
          </w:tcPr>
          <w:p w14:paraId="692942E1" w14:textId="77777777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651C0EB6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4EE640BC" w14:textId="006D40E6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28</w:t>
            </w:r>
          </w:p>
        </w:tc>
        <w:tc>
          <w:tcPr>
            <w:tcW w:w="1675" w:type="dxa"/>
          </w:tcPr>
          <w:p w14:paraId="724E4B01" w14:textId="58790CF6" w:rsidR="008B096F" w:rsidRPr="006E48F1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                    1) «Самарский Ломбард»                       2) «Фрукты Овощи Сухофрукты»                  3) «Хлеб»</w:t>
            </w:r>
          </w:p>
        </w:tc>
        <w:tc>
          <w:tcPr>
            <w:tcW w:w="1418" w:type="dxa"/>
          </w:tcPr>
          <w:p w14:paraId="40A055FB" w14:textId="36F3108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2" w:type="dxa"/>
          </w:tcPr>
          <w:p w14:paraId="620F5852" w14:textId="089EA4EC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3A8816AC" w14:textId="11DAA73E" w:rsidR="008B096F" w:rsidRDefault="008B096F" w:rsidP="005214BB">
            <w:pPr>
              <w:rPr>
                <w:lang w:eastAsia="ru-RU"/>
              </w:rPr>
            </w:pPr>
          </w:p>
          <w:p w14:paraId="4A5A29EE" w14:textId="33162541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*17.00 *2.70</w:t>
            </w:r>
          </w:p>
          <w:p w14:paraId="0C4EB870" w14:textId="2BE96A77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01BC2F57" w14:textId="38D47279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14:paraId="2B70BF2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61E48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890A1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9545E7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D1E075A" w14:textId="03DB6D8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r w:rsidR="00840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69F5DE" w14:textId="08064EE0" w:rsidR="008B096F" w:rsidRPr="00363514" w:rsidRDefault="008B096F" w:rsidP="00DD65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с МП «Ярмарки Самары» </w:t>
            </w:r>
            <w:r w:rsidR="00DD653E" w:rsidRPr="00AC740E">
              <w:rPr>
                <w:rFonts w:ascii="Times New Roman" w:hAnsi="Times New Roman" w:cs="Times New Roman"/>
                <w:sz w:val="24"/>
                <w:szCs w:val="24"/>
              </w:rPr>
              <w:t>от 10.08.2022 №81В22</w:t>
            </w:r>
            <w:r w:rsidR="00DD6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096F" w14:paraId="600B9A2F" w14:textId="3F09F634" w:rsidTr="00AB55AC">
        <w:trPr>
          <w:trHeight w:val="1404"/>
        </w:trPr>
        <w:tc>
          <w:tcPr>
            <w:tcW w:w="851" w:type="dxa"/>
          </w:tcPr>
          <w:p w14:paraId="0BF71DD7" w14:textId="440CD698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14:paraId="7A5F76CA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Лазо, около ВПЧ-52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240879D" w14:textId="00EB7A9B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р-не д. 28</w:t>
            </w:r>
          </w:p>
        </w:tc>
        <w:tc>
          <w:tcPr>
            <w:tcW w:w="1675" w:type="dxa"/>
          </w:tcPr>
          <w:p w14:paraId="1C5334A6" w14:textId="77777777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Павильон «Сказка»</w:t>
            </w:r>
          </w:p>
          <w:p w14:paraId="209F68F4" w14:textId="77777777" w:rsidR="008B096F" w:rsidRPr="006E48F1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E8A2718" w14:textId="3F178E4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2" w:type="dxa"/>
          </w:tcPr>
          <w:p w14:paraId="350A7E04" w14:textId="62AFB6D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0A071501" w14:textId="4CBD7D3C" w:rsidR="008B096F" w:rsidRDefault="008B096F" w:rsidP="005214BB">
            <w:pPr>
              <w:rPr>
                <w:lang w:eastAsia="ru-RU"/>
              </w:rPr>
            </w:pPr>
          </w:p>
          <w:p w14:paraId="360F2FC7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 *8.55 *3.00</w:t>
            </w:r>
          </w:p>
          <w:p w14:paraId="1C7A57A4" w14:textId="052CD805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(60.7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6E911F11" w14:textId="5E7CCF56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14:paraId="5061B12E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D7220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414B19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19EACEC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C36F756" w14:textId="0DFFAE9F" w:rsidR="008B096F" w:rsidRPr="00363514" w:rsidRDefault="004640A7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Исключен в связи с Решением Красноглинского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районного суда г. Самары от 27.06.2016</w:t>
            </w:r>
          </w:p>
        </w:tc>
      </w:tr>
      <w:tr w:rsidR="008B096F" w14:paraId="79EF7634" w14:textId="63BBA543" w:rsidTr="00AB55AC">
        <w:trPr>
          <w:trHeight w:val="1404"/>
        </w:trPr>
        <w:tc>
          <w:tcPr>
            <w:tcW w:w="851" w:type="dxa"/>
          </w:tcPr>
          <w:p w14:paraId="4A427E8B" w14:textId="729697EE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68" w:type="dxa"/>
          </w:tcPr>
          <w:p w14:paraId="64CB4E8B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 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3FD74EF" w14:textId="66911A37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17</w:t>
            </w:r>
          </w:p>
        </w:tc>
        <w:tc>
          <w:tcPr>
            <w:tcW w:w="1675" w:type="dxa"/>
          </w:tcPr>
          <w:p w14:paraId="2C3CC85C" w14:textId="77777777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Интеррас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(цветы подарки)</w:t>
            </w:r>
          </w:p>
          <w:p w14:paraId="5D7BD7E1" w14:textId="77777777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315B1AB" w14:textId="32DF3AB4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20.09.2017</w:t>
            </w:r>
          </w:p>
        </w:tc>
        <w:tc>
          <w:tcPr>
            <w:tcW w:w="1842" w:type="dxa"/>
          </w:tcPr>
          <w:p w14:paraId="224DF2A5" w14:textId="5AD93795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25AC6379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67FBEE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4.25  *6.65 *3.00</w:t>
            </w:r>
          </w:p>
          <w:p w14:paraId="5A36272B" w14:textId="0B05F915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236271CB" w14:textId="38DBD798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14:paraId="12B4480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3BC86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83D01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5CD1DBF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2E8698C" w14:textId="2FDE7280" w:rsidR="003A5594" w:rsidRDefault="003A5594" w:rsidP="003A55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r w:rsidR="00840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BFE178" w14:textId="32FCC659" w:rsidR="008B096F" w:rsidRPr="00363514" w:rsidRDefault="003A5594" w:rsidP="003E4F2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3E4F25">
              <w:rPr>
                <w:rFonts w:ascii="Times New Roman" w:hAnsi="Times New Roman" w:cs="Times New Roman"/>
                <w:sz w:val="24"/>
                <w:szCs w:val="24"/>
              </w:rPr>
              <w:t xml:space="preserve">говор с МП «Ярмарки Самары»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4F25">
              <w:rPr>
                <w:rFonts w:ascii="Times New Roman" w:hAnsi="Times New Roman" w:cs="Times New Roman"/>
                <w:sz w:val="24"/>
                <w:szCs w:val="24"/>
              </w:rPr>
              <w:t>6.09.2022 №23Ц22</w:t>
            </w:r>
          </w:p>
        </w:tc>
      </w:tr>
      <w:tr w:rsidR="008B096F" w14:paraId="734FC0F6" w14:textId="4C39822C" w:rsidTr="00AB55AC">
        <w:trPr>
          <w:trHeight w:val="1404"/>
        </w:trPr>
        <w:tc>
          <w:tcPr>
            <w:tcW w:w="851" w:type="dxa"/>
          </w:tcPr>
          <w:p w14:paraId="421FA116" w14:textId="55AA98EC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14:paraId="67A78E9D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Красная Глинка,  4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52739AF7" w14:textId="221706B0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7</w:t>
            </w:r>
          </w:p>
        </w:tc>
        <w:tc>
          <w:tcPr>
            <w:tcW w:w="1675" w:type="dxa"/>
          </w:tcPr>
          <w:p w14:paraId="380CC4A1" w14:textId="1D9D12B4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«Фабрика качества»</w:t>
            </w:r>
          </w:p>
        </w:tc>
        <w:tc>
          <w:tcPr>
            <w:tcW w:w="1418" w:type="dxa"/>
          </w:tcPr>
          <w:p w14:paraId="5CE03897" w14:textId="2DE3557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20.09.2017</w:t>
            </w:r>
          </w:p>
        </w:tc>
        <w:tc>
          <w:tcPr>
            <w:tcW w:w="1842" w:type="dxa"/>
          </w:tcPr>
          <w:p w14:paraId="20E7EC79" w14:textId="7C936B5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3E88C7BC" w14:textId="206351E3" w:rsidR="008B096F" w:rsidRDefault="008B096F" w:rsidP="005214BB">
            <w:pPr>
              <w:rPr>
                <w:lang w:eastAsia="ru-RU"/>
              </w:rPr>
            </w:pPr>
          </w:p>
          <w:p w14:paraId="7F3157D7" w14:textId="05735662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4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*</w:t>
            </w:r>
            <w:r w:rsidR="00A4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4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*3.00</w:t>
            </w:r>
          </w:p>
          <w:p w14:paraId="1D493C19" w14:textId="17492210" w:rsidR="008B096F" w:rsidRPr="005214BB" w:rsidRDefault="00A47703" w:rsidP="00A47703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7C679BD8" w14:textId="05517F8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14:paraId="2DD2AF05" w14:textId="00D49A50" w:rsidR="008B096F" w:rsidRPr="00363514" w:rsidRDefault="00E70D6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06.06.2023/самовывоз</w:t>
            </w:r>
          </w:p>
        </w:tc>
        <w:tc>
          <w:tcPr>
            <w:tcW w:w="1417" w:type="dxa"/>
          </w:tcPr>
          <w:p w14:paraId="06912EE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C136D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31610D8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43BA0F" w14:textId="773098A5" w:rsidR="008B096F" w:rsidRPr="00363514" w:rsidRDefault="00E70D6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17B3B4AE" w14:textId="2245B6C1" w:rsidTr="00AB55AC">
        <w:trPr>
          <w:trHeight w:val="1404"/>
        </w:trPr>
        <w:tc>
          <w:tcPr>
            <w:tcW w:w="851" w:type="dxa"/>
          </w:tcPr>
          <w:p w14:paraId="28FBEF81" w14:textId="64273FE4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14:paraId="686845C2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Красная Глинка,        ул. Полтавская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42003B9" w14:textId="034909AF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7</w:t>
            </w:r>
          </w:p>
        </w:tc>
        <w:tc>
          <w:tcPr>
            <w:tcW w:w="1675" w:type="dxa"/>
          </w:tcPr>
          <w:p w14:paraId="3B3BC492" w14:textId="132BC64E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«Пиво»</w:t>
            </w:r>
          </w:p>
        </w:tc>
        <w:tc>
          <w:tcPr>
            <w:tcW w:w="1418" w:type="dxa"/>
          </w:tcPr>
          <w:p w14:paraId="7EF0F23F" w14:textId="5C1D33E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20.09.2017</w:t>
            </w:r>
          </w:p>
        </w:tc>
        <w:tc>
          <w:tcPr>
            <w:tcW w:w="1842" w:type="dxa"/>
          </w:tcPr>
          <w:p w14:paraId="7C8A5996" w14:textId="356E33E3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5C03B0A0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1B94DB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  *4.80 *3.00</w:t>
            </w:r>
          </w:p>
          <w:p w14:paraId="5FC95EC9" w14:textId="048F4DB7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(14,8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629BD5B0" w14:textId="6E0935B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14:paraId="0F61A711" w14:textId="3BAA5FC6" w:rsidR="008B096F" w:rsidRPr="00363514" w:rsidRDefault="001655C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26.10.2023/самовывоз</w:t>
            </w:r>
          </w:p>
        </w:tc>
        <w:tc>
          <w:tcPr>
            <w:tcW w:w="1417" w:type="dxa"/>
          </w:tcPr>
          <w:p w14:paraId="305300C2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50D42F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6E91ABD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80D3C4" w14:textId="12290331" w:rsidR="008B096F" w:rsidRPr="00363514" w:rsidRDefault="001655C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5FE783AD" w14:textId="5448F53F" w:rsidTr="00AB55AC">
        <w:trPr>
          <w:trHeight w:val="1404"/>
        </w:trPr>
        <w:tc>
          <w:tcPr>
            <w:tcW w:w="851" w:type="dxa"/>
          </w:tcPr>
          <w:p w14:paraId="6C57B66A" w14:textId="4FB37D4E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14:paraId="240528C3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п.Мехзавод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BFDE5FF" w14:textId="16DB2950" w:rsidR="00FC29AA" w:rsidRPr="006E48F1" w:rsidRDefault="008B096F" w:rsidP="00FC2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7</w:t>
            </w:r>
          </w:p>
        </w:tc>
        <w:tc>
          <w:tcPr>
            <w:tcW w:w="1675" w:type="dxa"/>
          </w:tcPr>
          <w:p w14:paraId="566D5601" w14:textId="499784C8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«Табак»</w:t>
            </w:r>
          </w:p>
        </w:tc>
        <w:tc>
          <w:tcPr>
            <w:tcW w:w="1418" w:type="dxa"/>
          </w:tcPr>
          <w:p w14:paraId="3B8953A2" w14:textId="7567464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18.10.2017</w:t>
            </w:r>
          </w:p>
        </w:tc>
        <w:tc>
          <w:tcPr>
            <w:tcW w:w="1842" w:type="dxa"/>
          </w:tcPr>
          <w:p w14:paraId="1E5A3D94" w14:textId="7F77495A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1E45FF6D" w14:textId="7E64CAA4" w:rsidR="008B096F" w:rsidRDefault="008B096F" w:rsidP="005214BB">
            <w:pPr>
              <w:rPr>
                <w:lang w:eastAsia="ru-RU"/>
              </w:rPr>
            </w:pPr>
          </w:p>
          <w:p w14:paraId="08A511D7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 *2,50*2,00</w:t>
            </w:r>
          </w:p>
          <w:p w14:paraId="7BBEF1CE" w14:textId="3FAA2CF6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06F9146F" w14:textId="54CDC765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14:paraId="1C91AC9C" w14:textId="3AC63B7A" w:rsidR="008B096F" w:rsidRPr="00363514" w:rsidRDefault="00C45EF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23.05.2024/самовывоз</w:t>
            </w:r>
          </w:p>
        </w:tc>
        <w:tc>
          <w:tcPr>
            <w:tcW w:w="1417" w:type="dxa"/>
          </w:tcPr>
          <w:p w14:paraId="1B979EB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AF7A6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0F7078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DF55312" w14:textId="5A5406E6" w:rsidR="008B096F" w:rsidRPr="00363514" w:rsidRDefault="00EB34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5F27E019" w14:textId="1780A392" w:rsidTr="00AB55AC">
        <w:trPr>
          <w:trHeight w:val="557"/>
        </w:trPr>
        <w:tc>
          <w:tcPr>
            <w:tcW w:w="851" w:type="dxa"/>
          </w:tcPr>
          <w:p w14:paraId="79131C05" w14:textId="17CD0F67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14:paraId="22743EA5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п.Управленческий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D26D384" w14:textId="6093FD02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28</w:t>
            </w:r>
          </w:p>
        </w:tc>
        <w:tc>
          <w:tcPr>
            <w:tcW w:w="1675" w:type="dxa"/>
          </w:tcPr>
          <w:p w14:paraId="058D57C8" w14:textId="2D8B6437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«ТЕЛЕ-2»</w:t>
            </w:r>
          </w:p>
        </w:tc>
        <w:tc>
          <w:tcPr>
            <w:tcW w:w="1418" w:type="dxa"/>
          </w:tcPr>
          <w:p w14:paraId="1A6D4BA1" w14:textId="7C671B6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18.10.2017</w:t>
            </w:r>
          </w:p>
        </w:tc>
        <w:tc>
          <w:tcPr>
            <w:tcW w:w="1842" w:type="dxa"/>
          </w:tcPr>
          <w:p w14:paraId="6DFB2D43" w14:textId="037D34B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755D3E64" w14:textId="152F87F5" w:rsidR="008B096F" w:rsidRDefault="008B096F" w:rsidP="005214BB">
            <w:pPr>
              <w:rPr>
                <w:lang w:eastAsia="ru-RU"/>
              </w:rPr>
            </w:pPr>
          </w:p>
          <w:p w14:paraId="7E8BBA9F" w14:textId="67D2F758" w:rsidR="008B096F" w:rsidRDefault="00E269B4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6,85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*3,00</w:t>
            </w:r>
          </w:p>
          <w:p w14:paraId="5B7F77BA" w14:textId="7CCEF292" w:rsidR="008B096F" w:rsidRPr="005214BB" w:rsidRDefault="00E269B4" w:rsidP="00E269B4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(29,1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58045202" w14:textId="002BC13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14:paraId="38CAFB82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1F697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1DDFC1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31DF409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665AD1" w14:textId="77777777" w:rsidR="008B096F" w:rsidRPr="00707EFD" w:rsidRDefault="000B6D8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>Исключен.</w:t>
            </w:r>
          </w:p>
          <w:p w14:paraId="3D0FDD33" w14:textId="6385AF2C" w:rsidR="000B6D8F" w:rsidRPr="00707EFD" w:rsidRDefault="000B6D8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>Договор с МП «Ярмарки Самары» от 14.11.2022 №104В22</w:t>
            </w:r>
          </w:p>
        </w:tc>
      </w:tr>
      <w:tr w:rsidR="008B096F" w14:paraId="37A3B149" w14:textId="24A5BA1B" w:rsidTr="00AB55AC">
        <w:trPr>
          <w:trHeight w:val="1404"/>
        </w:trPr>
        <w:tc>
          <w:tcPr>
            <w:tcW w:w="851" w:type="dxa"/>
          </w:tcPr>
          <w:p w14:paraId="3F56E19A" w14:textId="53B6E435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68" w:type="dxa"/>
          </w:tcPr>
          <w:p w14:paraId="285E10FE" w14:textId="20ABDC9F" w:rsidR="005167C7" w:rsidRDefault="008B096F" w:rsidP="0079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Красноглинский район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Красная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линка,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0319A2EC" w14:textId="03D33C0E" w:rsidR="008B096F" w:rsidRPr="006E48F1" w:rsidRDefault="008B096F" w:rsidP="00FA0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д.8</w:t>
            </w:r>
          </w:p>
        </w:tc>
        <w:tc>
          <w:tcPr>
            <w:tcW w:w="1675" w:type="dxa"/>
          </w:tcPr>
          <w:p w14:paraId="098BE046" w14:textId="67469CD2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«Табак»</w:t>
            </w:r>
          </w:p>
        </w:tc>
        <w:tc>
          <w:tcPr>
            <w:tcW w:w="1418" w:type="dxa"/>
          </w:tcPr>
          <w:p w14:paraId="56279B2C" w14:textId="1AFB0566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28.11.2017</w:t>
            </w:r>
          </w:p>
        </w:tc>
        <w:tc>
          <w:tcPr>
            <w:tcW w:w="1842" w:type="dxa"/>
          </w:tcPr>
          <w:p w14:paraId="4878CB3B" w14:textId="7A8DD87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2EB52C10" w14:textId="77682086" w:rsidR="008B096F" w:rsidRDefault="008B096F" w:rsidP="005214BB">
            <w:pPr>
              <w:rPr>
                <w:lang w:eastAsia="ru-RU"/>
              </w:rPr>
            </w:pPr>
          </w:p>
          <w:p w14:paraId="6A1E0794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2,00*2,50*2,00</w:t>
            </w:r>
          </w:p>
          <w:p w14:paraId="70B4B627" w14:textId="1D15A364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5D196256" w14:textId="130EA96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14:paraId="31DE5728" w14:textId="61E491E8" w:rsidR="008B096F" w:rsidRPr="00363514" w:rsidRDefault="00C45EF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23.05.2024/самовывоз</w:t>
            </w:r>
          </w:p>
        </w:tc>
        <w:tc>
          <w:tcPr>
            <w:tcW w:w="1417" w:type="dxa"/>
          </w:tcPr>
          <w:p w14:paraId="39C2722C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A2D74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928A73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4E169B7" w14:textId="649984F0" w:rsidR="008B096F" w:rsidRPr="00363514" w:rsidRDefault="00EB34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27EB5A9E" w14:textId="56A14508" w:rsidTr="00AB55AC">
        <w:trPr>
          <w:trHeight w:val="1404"/>
        </w:trPr>
        <w:tc>
          <w:tcPr>
            <w:tcW w:w="851" w:type="dxa"/>
          </w:tcPr>
          <w:p w14:paraId="41BB720C" w14:textId="0B00202D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14:paraId="07812B9C" w14:textId="77777777" w:rsidR="008B096F" w:rsidRPr="006E48F1" w:rsidRDefault="008B096F" w:rsidP="0079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</w:t>
            </w:r>
          </w:p>
          <w:p w14:paraId="1A95AEA6" w14:textId="77777777" w:rsidR="005167C7" w:rsidRDefault="008B096F" w:rsidP="0079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4F1313CB" w14:textId="7B59C548" w:rsidR="008B096F" w:rsidRPr="006E48F1" w:rsidRDefault="008B096F" w:rsidP="0079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28</w:t>
            </w:r>
          </w:p>
        </w:tc>
        <w:tc>
          <w:tcPr>
            <w:tcW w:w="1675" w:type="dxa"/>
          </w:tcPr>
          <w:p w14:paraId="29EB3FFE" w14:textId="5172BD99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«Парикмахерская», «Магазин кондитерских изделий»</w:t>
            </w:r>
          </w:p>
        </w:tc>
        <w:tc>
          <w:tcPr>
            <w:tcW w:w="1418" w:type="dxa"/>
          </w:tcPr>
          <w:p w14:paraId="4102C6AB" w14:textId="39E068A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19.07.2018</w:t>
            </w:r>
          </w:p>
        </w:tc>
        <w:tc>
          <w:tcPr>
            <w:tcW w:w="1842" w:type="dxa"/>
          </w:tcPr>
          <w:p w14:paraId="228C6E55" w14:textId="425A82CE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6F371826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29F902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4.00*15.00*3.50</w:t>
            </w:r>
          </w:p>
          <w:p w14:paraId="2558DED2" w14:textId="7F42BF14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00716F0D" w14:textId="711ABE5A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14:paraId="1ABDF3B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3C14A5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F0B66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0924EF2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8D27B5" w14:textId="034958C0" w:rsidR="008B096F" w:rsidRDefault="00FE4721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r w:rsidR="00840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E21C8D" w14:textId="30CBBC08" w:rsidR="00FE4721" w:rsidRPr="00363514" w:rsidRDefault="00FE4721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с МП «Ярмарки Самары» от 10.08.2022 №80В22</w:t>
            </w:r>
          </w:p>
        </w:tc>
      </w:tr>
      <w:tr w:rsidR="008B096F" w14:paraId="7BFA6F62" w14:textId="146DFC21" w:rsidTr="00AB55AC">
        <w:trPr>
          <w:trHeight w:val="1404"/>
        </w:trPr>
        <w:tc>
          <w:tcPr>
            <w:tcW w:w="851" w:type="dxa"/>
          </w:tcPr>
          <w:p w14:paraId="7A702070" w14:textId="1A392472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14:paraId="2F9D9D28" w14:textId="77777777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</w:t>
            </w:r>
          </w:p>
          <w:p w14:paraId="702C5306" w14:textId="77777777" w:rsidR="008B096F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Академика Кузнецова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A9961EC" w14:textId="10FB026B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11</w:t>
            </w:r>
          </w:p>
        </w:tc>
        <w:tc>
          <w:tcPr>
            <w:tcW w:w="1675" w:type="dxa"/>
          </w:tcPr>
          <w:p w14:paraId="294E70AE" w14:textId="54D9C27B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«Табак»</w:t>
            </w:r>
          </w:p>
        </w:tc>
        <w:tc>
          <w:tcPr>
            <w:tcW w:w="1418" w:type="dxa"/>
          </w:tcPr>
          <w:p w14:paraId="414583CD" w14:textId="4106D9C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24.08.2018</w:t>
            </w:r>
          </w:p>
        </w:tc>
        <w:tc>
          <w:tcPr>
            <w:tcW w:w="1842" w:type="dxa"/>
          </w:tcPr>
          <w:p w14:paraId="22DE18FB" w14:textId="61C1188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47D5F71D" w14:textId="7675DCBD" w:rsidR="008B096F" w:rsidRDefault="008B096F" w:rsidP="005214BB">
            <w:pPr>
              <w:rPr>
                <w:lang w:eastAsia="ru-RU"/>
              </w:rPr>
            </w:pPr>
          </w:p>
          <w:p w14:paraId="3EA95E0C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2.00*2.00*2.50</w:t>
            </w:r>
          </w:p>
          <w:p w14:paraId="22A22A42" w14:textId="0289CEE6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3D710FEE" w14:textId="3EDC7843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14:paraId="357CE086" w14:textId="4AD26648" w:rsidR="008B096F" w:rsidRPr="00363514" w:rsidRDefault="00AB6157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25.04.2024/самовывоз</w:t>
            </w:r>
          </w:p>
        </w:tc>
        <w:tc>
          <w:tcPr>
            <w:tcW w:w="1417" w:type="dxa"/>
          </w:tcPr>
          <w:p w14:paraId="12BE3DF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5BD292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8A9FA7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A6E4C96" w14:textId="04AAC5C8" w:rsidR="008B096F" w:rsidRPr="00363514" w:rsidRDefault="00AB6157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289FB7FD" w14:textId="547D0516" w:rsidTr="00AB55AC">
        <w:trPr>
          <w:trHeight w:val="1404"/>
        </w:trPr>
        <w:tc>
          <w:tcPr>
            <w:tcW w:w="851" w:type="dxa"/>
          </w:tcPr>
          <w:p w14:paraId="2F46F408" w14:textId="12622ECB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14:paraId="40262BA4" w14:textId="77777777" w:rsidR="00B262B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</w:t>
            </w:r>
          </w:p>
          <w:p w14:paraId="5DF597DA" w14:textId="1364FABD" w:rsidR="008B096F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п.Мехзавод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500CAC06" w14:textId="742EE2AA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р-не д. 7 </w:t>
            </w:r>
          </w:p>
        </w:tc>
        <w:tc>
          <w:tcPr>
            <w:tcW w:w="1675" w:type="dxa"/>
          </w:tcPr>
          <w:p w14:paraId="11304936" w14:textId="0F123E9A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«Табак»</w:t>
            </w:r>
          </w:p>
        </w:tc>
        <w:tc>
          <w:tcPr>
            <w:tcW w:w="1418" w:type="dxa"/>
          </w:tcPr>
          <w:p w14:paraId="047546BB" w14:textId="49F8551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24.08.2018</w:t>
            </w:r>
          </w:p>
        </w:tc>
        <w:tc>
          <w:tcPr>
            <w:tcW w:w="1842" w:type="dxa"/>
          </w:tcPr>
          <w:p w14:paraId="22272A8F" w14:textId="7C4AE08C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5F95560A" w14:textId="7F12AF25" w:rsidR="008B096F" w:rsidRDefault="008B096F" w:rsidP="005214BB">
            <w:pPr>
              <w:rPr>
                <w:lang w:eastAsia="ru-RU"/>
              </w:rPr>
            </w:pPr>
          </w:p>
          <w:p w14:paraId="7BD30D8A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2.00*2.00*2.50</w:t>
            </w:r>
          </w:p>
          <w:p w14:paraId="0AD625C4" w14:textId="332A6EE6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53987362" w14:textId="56E42CB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14:paraId="1A8F62BA" w14:textId="35206DCB" w:rsidR="008B096F" w:rsidRPr="00363514" w:rsidRDefault="0003167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05.04.2024/самовывоз</w:t>
            </w:r>
          </w:p>
        </w:tc>
        <w:tc>
          <w:tcPr>
            <w:tcW w:w="1417" w:type="dxa"/>
          </w:tcPr>
          <w:p w14:paraId="09CB312C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2A0FE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FB18749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B38FABA" w14:textId="78BEF53A" w:rsidR="008B096F" w:rsidRPr="00363514" w:rsidRDefault="00E672DA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2A71188C" w14:textId="33F79454" w:rsidTr="00AB55AC">
        <w:trPr>
          <w:trHeight w:val="1404"/>
        </w:trPr>
        <w:tc>
          <w:tcPr>
            <w:tcW w:w="851" w:type="dxa"/>
          </w:tcPr>
          <w:p w14:paraId="31FBF8EF" w14:textId="4FC778EB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8" w:type="dxa"/>
          </w:tcPr>
          <w:p w14:paraId="4DD886FE" w14:textId="77777777" w:rsidR="00712C18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п. Береза, </w:t>
            </w:r>
          </w:p>
          <w:p w14:paraId="6DDC186B" w14:textId="443BD663" w:rsidR="008B096F" w:rsidRDefault="00712C18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вартал</w:t>
            </w:r>
            <w:r w:rsidR="00BE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A89A6F1" w14:textId="2F48A2CF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8</w:t>
            </w:r>
          </w:p>
        </w:tc>
        <w:tc>
          <w:tcPr>
            <w:tcW w:w="1675" w:type="dxa"/>
          </w:tcPr>
          <w:p w14:paraId="7DD63547" w14:textId="109A996C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«Мини-рынок»</w:t>
            </w:r>
          </w:p>
        </w:tc>
        <w:tc>
          <w:tcPr>
            <w:tcW w:w="1418" w:type="dxa"/>
          </w:tcPr>
          <w:p w14:paraId="1DC6DACF" w14:textId="44F7882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24.08.2018</w:t>
            </w:r>
          </w:p>
        </w:tc>
        <w:tc>
          <w:tcPr>
            <w:tcW w:w="1842" w:type="dxa"/>
          </w:tcPr>
          <w:p w14:paraId="70C4EDF8" w14:textId="3AE042F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4874E27B" w14:textId="472154BC" w:rsidR="008B096F" w:rsidRDefault="008B096F" w:rsidP="005214BB">
            <w:pPr>
              <w:rPr>
                <w:lang w:eastAsia="ru-RU"/>
              </w:rPr>
            </w:pPr>
          </w:p>
          <w:p w14:paraId="7DED4AE9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26.0*55.5*2.50</w:t>
            </w:r>
          </w:p>
          <w:p w14:paraId="64BC9825" w14:textId="135FD94A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(1443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4DEA3AD4" w14:textId="673003EE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14:paraId="2DDFBB0C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1781A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D558F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6C2638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C021D6D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96F" w14:paraId="57A7F486" w14:textId="382FC04E" w:rsidTr="00AB55AC">
        <w:trPr>
          <w:trHeight w:val="1404"/>
        </w:trPr>
        <w:tc>
          <w:tcPr>
            <w:tcW w:w="851" w:type="dxa"/>
          </w:tcPr>
          <w:p w14:paraId="69303D28" w14:textId="615CAF84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14:paraId="4606B9DC" w14:textId="77777777" w:rsidR="00805AEB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3F77E69C" w14:textId="77777777" w:rsidR="00805AEB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п.Мехзавод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6D94393" w14:textId="75D6BCE5" w:rsidR="008B096F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11-й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AA71DC4" w14:textId="080253E5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28</w:t>
            </w:r>
          </w:p>
        </w:tc>
        <w:tc>
          <w:tcPr>
            <w:tcW w:w="1675" w:type="dxa"/>
          </w:tcPr>
          <w:p w14:paraId="782DDA2A" w14:textId="12D5EFB9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по ремонту обуви и изготовлению ключей</w:t>
            </w:r>
          </w:p>
        </w:tc>
        <w:tc>
          <w:tcPr>
            <w:tcW w:w="1418" w:type="dxa"/>
          </w:tcPr>
          <w:p w14:paraId="1217881A" w14:textId="345A43E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22.01.2019</w:t>
            </w:r>
          </w:p>
        </w:tc>
        <w:tc>
          <w:tcPr>
            <w:tcW w:w="1842" w:type="dxa"/>
          </w:tcPr>
          <w:p w14:paraId="2BCD1740" w14:textId="0F2A7F43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6C60E10A" w14:textId="5BA62335" w:rsidR="008B096F" w:rsidRDefault="008B096F" w:rsidP="005214BB">
            <w:pPr>
              <w:rPr>
                <w:lang w:eastAsia="ru-RU"/>
              </w:rPr>
            </w:pPr>
          </w:p>
          <w:p w14:paraId="5F1F9D1C" w14:textId="0AF850F3" w:rsidR="008B096F" w:rsidRDefault="002B6C34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2.8*3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.0*2.70</w:t>
            </w:r>
          </w:p>
          <w:p w14:paraId="0FA19BB9" w14:textId="3AD61C9C" w:rsidR="008B096F" w:rsidRPr="005214BB" w:rsidRDefault="002B6C34" w:rsidP="002B6C34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7601C8DD" w14:textId="05EAE70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14:paraId="3D83C59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3FFCB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CE9733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388B6B81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AF144C8" w14:textId="331F4F9B" w:rsidR="008B096F" w:rsidRPr="00363514" w:rsidRDefault="009C5F21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Исключен. Договор с М «Ярмарки Самары» от 03.10.2022 №98В22</w:t>
            </w:r>
          </w:p>
        </w:tc>
      </w:tr>
      <w:tr w:rsidR="008B096F" w14:paraId="129AEC9F" w14:textId="34E87B55" w:rsidTr="00AB55AC">
        <w:trPr>
          <w:trHeight w:val="1404"/>
        </w:trPr>
        <w:tc>
          <w:tcPr>
            <w:tcW w:w="851" w:type="dxa"/>
          </w:tcPr>
          <w:p w14:paraId="704C655A" w14:textId="5C745B23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268" w:type="dxa"/>
          </w:tcPr>
          <w:p w14:paraId="54F4680F" w14:textId="77777777" w:rsidR="003973F5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  <w:r w:rsidR="0039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3C41FEE1" w14:textId="22E5622F" w:rsidR="008B096F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Красная Глинка, 4 –й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DD91519" w14:textId="7F94565F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д.7</w:t>
            </w:r>
          </w:p>
        </w:tc>
        <w:tc>
          <w:tcPr>
            <w:tcW w:w="1675" w:type="dxa"/>
          </w:tcPr>
          <w:p w14:paraId="4C0B2D08" w14:textId="78C28188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по продаже фруктов и овощей</w:t>
            </w:r>
          </w:p>
        </w:tc>
        <w:tc>
          <w:tcPr>
            <w:tcW w:w="1418" w:type="dxa"/>
          </w:tcPr>
          <w:p w14:paraId="63CB7AA6" w14:textId="58F02488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22.01.2019</w:t>
            </w:r>
          </w:p>
        </w:tc>
        <w:tc>
          <w:tcPr>
            <w:tcW w:w="1842" w:type="dxa"/>
          </w:tcPr>
          <w:p w14:paraId="102D1DFB" w14:textId="3B59281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1EA255E8" w14:textId="77777777" w:rsidR="008B096F" w:rsidRDefault="008B096F" w:rsidP="005214BB">
            <w:pPr>
              <w:jc w:val="center"/>
              <w:rPr>
                <w:lang w:eastAsia="ru-RU"/>
              </w:rPr>
            </w:pPr>
          </w:p>
          <w:p w14:paraId="23B32F64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3.00*6.00*2.50</w:t>
            </w:r>
          </w:p>
          <w:p w14:paraId="6663D2FE" w14:textId="74EA2FBC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2DE3DA56" w14:textId="0FB6656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</w:tcPr>
          <w:p w14:paraId="193BD8E8" w14:textId="1CE3BAAC" w:rsidR="008B096F" w:rsidRPr="00363514" w:rsidRDefault="00502BE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30.09.2022/демонтирован подрядной организацией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СамарСтройИнвест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27FCF095" w14:textId="677D2AC1" w:rsidR="008B096F" w:rsidRPr="00363514" w:rsidRDefault="00502BE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276" w:type="dxa"/>
          </w:tcPr>
          <w:p w14:paraId="2DA655BA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13392FD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D03B14" w14:textId="48BD4B3E" w:rsidR="008B096F" w:rsidRPr="00363514" w:rsidRDefault="00502BE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Исключен </w:t>
            </w:r>
          </w:p>
        </w:tc>
      </w:tr>
      <w:tr w:rsidR="008B096F" w14:paraId="14C327C2" w14:textId="307747E2" w:rsidTr="00AB55AC">
        <w:trPr>
          <w:trHeight w:val="1404"/>
        </w:trPr>
        <w:tc>
          <w:tcPr>
            <w:tcW w:w="851" w:type="dxa"/>
          </w:tcPr>
          <w:p w14:paraId="275D3697" w14:textId="3F48F020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8" w:type="dxa"/>
          </w:tcPr>
          <w:p w14:paraId="3FF4D33A" w14:textId="77777777" w:rsidR="008B096F" w:rsidRPr="006E48F1" w:rsidRDefault="008B096F" w:rsidP="009F5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3E0418EB" w14:textId="7E2FDC69" w:rsidR="008B096F" w:rsidRPr="006E48F1" w:rsidRDefault="008B096F" w:rsidP="009F5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ВПЧ-52</w:t>
            </w:r>
          </w:p>
        </w:tc>
        <w:tc>
          <w:tcPr>
            <w:tcW w:w="1675" w:type="dxa"/>
          </w:tcPr>
          <w:p w14:paraId="3E3CD5F3" w14:textId="10374CBC" w:rsidR="008B096F" w:rsidRPr="006E48F1" w:rsidRDefault="008B096F" w:rsidP="009F7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 w:rsidR="009F7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14:paraId="3EE8984E" w14:textId="27F73B4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08.10.2019</w:t>
            </w:r>
          </w:p>
        </w:tc>
        <w:tc>
          <w:tcPr>
            <w:tcW w:w="1842" w:type="dxa"/>
          </w:tcPr>
          <w:p w14:paraId="7C27B7AF" w14:textId="5D33F0CA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78A134BC" w14:textId="77777777" w:rsidR="008B096F" w:rsidRDefault="008B096F" w:rsidP="005214BB">
            <w:pPr>
              <w:jc w:val="center"/>
              <w:rPr>
                <w:lang w:eastAsia="ru-RU"/>
              </w:rPr>
            </w:pPr>
          </w:p>
          <w:p w14:paraId="573635FB" w14:textId="6A3842C2" w:rsidR="008B096F" w:rsidRDefault="00F3188D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00*6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0*3.20</w:t>
            </w:r>
          </w:p>
          <w:p w14:paraId="2CA95EA9" w14:textId="300AA1CA" w:rsidR="008B096F" w:rsidRPr="005214BB" w:rsidRDefault="008B096F" w:rsidP="00F3188D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</w:t>
            </w:r>
            <w:r w:rsidR="00F31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1ABE9C21" w14:textId="52A8C5A3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</w:tcPr>
          <w:p w14:paraId="1D7852AA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0811D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A0FC8F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5705CE2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B0D65DE" w14:textId="3B658506" w:rsidR="008B096F" w:rsidRPr="00363514" w:rsidRDefault="00486F60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 в связи с оформлением земельного участка в собственность</w:t>
            </w:r>
          </w:p>
        </w:tc>
      </w:tr>
      <w:tr w:rsidR="008B096F" w14:paraId="283D7683" w14:textId="7C09DB66" w:rsidTr="00AB55AC">
        <w:trPr>
          <w:trHeight w:val="1404"/>
        </w:trPr>
        <w:tc>
          <w:tcPr>
            <w:tcW w:w="851" w:type="dxa"/>
          </w:tcPr>
          <w:p w14:paraId="4E1C874C" w14:textId="58F85708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8" w:type="dxa"/>
          </w:tcPr>
          <w:p w14:paraId="2B35E019" w14:textId="77777777" w:rsidR="008B096F" w:rsidRPr="006E48F1" w:rsidRDefault="008B096F" w:rsidP="00040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69DF97FC" w14:textId="77777777" w:rsidR="00CC441E" w:rsidRDefault="008B096F" w:rsidP="00040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77F5929" w14:textId="41D68C78" w:rsidR="008B096F" w:rsidRPr="006E48F1" w:rsidRDefault="008B096F" w:rsidP="00040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дома 44/46</w:t>
            </w:r>
          </w:p>
        </w:tc>
        <w:tc>
          <w:tcPr>
            <w:tcW w:w="1675" w:type="dxa"/>
          </w:tcPr>
          <w:p w14:paraId="2B8C389C" w14:textId="0BBDC0A8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«Овощи»</w:t>
            </w:r>
          </w:p>
        </w:tc>
        <w:tc>
          <w:tcPr>
            <w:tcW w:w="1418" w:type="dxa"/>
          </w:tcPr>
          <w:p w14:paraId="3D6493C9" w14:textId="09949964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05.10.2020</w:t>
            </w:r>
          </w:p>
        </w:tc>
        <w:tc>
          <w:tcPr>
            <w:tcW w:w="1842" w:type="dxa"/>
          </w:tcPr>
          <w:p w14:paraId="56865B10" w14:textId="1AC3D99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0E966965" w14:textId="77777777" w:rsidR="008B096F" w:rsidRDefault="008B096F" w:rsidP="005214BB">
            <w:pPr>
              <w:jc w:val="center"/>
              <w:rPr>
                <w:lang w:eastAsia="ru-RU"/>
              </w:rPr>
            </w:pPr>
          </w:p>
          <w:p w14:paraId="07DF6043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3.00*4.00*2.50</w:t>
            </w:r>
          </w:p>
          <w:p w14:paraId="667E191D" w14:textId="1F7CAF5A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7B6054DE" w14:textId="24CD593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</w:tcPr>
          <w:p w14:paraId="39A4C39B" w14:textId="3D7A7EE1" w:rsidR="008B096F" w:rsidRPr="00707EFD" w:rsidRDefault="00A33B1C" w:rsidP="00442B1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781D" w:rsidRPr="00707E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  <w:r w:rsidR="00442B1E">
              <w:t xml:space="preserve"> </w:t>
            </w:r>
            <w:r w:rsidR="00442B1E" w:rsidRPr="00442B1E">
              <w:rPr>
                <w:rFonts w:ascii="Times New Roman" w:hAnsi="Times New Roman" w:cs="Times New Roman"/>
                <w:sz w:val="24"/>
                <w:szCs w:val="24"/>
              </w:rPr>
              <w:t>самовывоз</w:t>
            </w: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00F0EE0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E71D9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E65F38D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132CBAC" w14:textId="2ACA46C3" w:rsidR="008B096F" w:rsidRPr="00363514" w:rsidRDefault="00A33B1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:rsidRPr="000D6F3B" w14:paraId="32886880" w14:textId="34BC4373" w:rsidTr="00AB55AC">
        <w:trPr>
          <w:trHeight w:val="1404"/>
        </w:trPr>
        <w:tc>
          <w:tcPr>
            <w:tcW w:w="851" w:type="dxa"/>
          </w:tcPr>
          <w:p w14:paraId="17735F8F" w14:textId="454ADFE5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F41EF9"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2AA27A9" w14:textId="77777777" w:rsidR="00E6211D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Красноглинский район, </w:t>
            </w:r>
            <w:proofErr w:type="spellStart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Крутые Ключи, ул. Евгения Золотухина, </w:t>
            </w:r>
          </w:p>
          <w:p w14:paraId="4025B1B0" w14:textId="24C0432E" w:rsidR="008B096F" w:rsidRPr="000D6F3B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районе дома 3</w:t>
            </w:r>
          </w:p>
        </w:tc>
        <w:tc>
          <w:tcPr>
            <w:tcW w:w="1675" w:type="dxa"/>
          </w:tcPr>
          <w:p w14:paraId="011E8462" w14:textId="73E74FA3" w:rsidR="008B096F" w:rsidRPr="000D6F3B" w:rsidRDefault="008B096F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Киоск «Козелки»</w:t>
            </w:r>
          </w:p>
        </w:tc>
        <w:tc>
          <w:tcPr>
            <w:tcW w:w="1418" w:type="dxa"/>
          </w:tcPr>
          <w:p w14:paraId="0AC9561B" w14:textId="0BE71AA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29.04.2022</w:t>
            </w:r>
          </w:p>
        </w:tc>
        <w:tc>
          <w:tcPr>
            <w:tcW w:w="1842" w:type="dxa"/>
          </w:tcPr>
          <w:p w14:paraId="68F90D9E" w14:textId="5CFA25B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незаконный</w:t>
            </w:r>
          </w:p>
          <w:p w14:paraId="6AB79A86" w14:textId="77777777" w:rsidR="008B096F" w:rsidRDefault="008B096F" w:rsidP="005214BB">
            <w:pPr>
              <w:jc w:val="center"/>
              <w:rPr>
                <w:lang w:eastAsia="ru-RU"/>
              </w:rPr>
            </w:pPr>
          </w:p>
          <w:p w14:paraId="0D5FCE57" w14:textId="77777777" w:rsidR="008B096F" w:rsidRDefault="008B096F" w:rsidP="00521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3,8х2,0х2,0</w:t>
            </w:r>
          </w:p>
          <w:p w14:paraId="0386F026" w14:textId="4EBAC1A5" w:rsidR="008B096F" w:rsidRPr="001A5134" w:rsidRDefault="00E2045D" w:rsidP="00521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(7,6</w:t>
            </w:r>
            <w:r w:rsidR="008B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8B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358C5A80" w14:textId="6CE8E60B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418" w:type="dxa"/>
          </w:tcPr>
          <w:p w14:paraId="6478B877" w14:textId="2E6D9016" w:rsidR="008B096F" w:rsidRPr="000D6F3B" w:rsidRDefault="00502BE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02.10.2022/самовывоз</w:t>
            </w:r>
          </w:p>
        </w:tc>
        <w:tc>
          <w:tcPr>
            <w:tcW w:w="1417" w:type="dxa"/>
          </w:tcPr>
          <w:p w14:paraId="06499084" w14:textId="25D69BB9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39BEEA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55E023A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57474EF" w14:textId="4C7A4AEA" w:rsidR="008B096F" w:rsidRPr="000D6F3B" w:rsidRDefault="00DA47A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Исключен </w:t>
            </w:r>
          </w:p>
        </w:tc>
      </w:tr>
      <w:tr w:rsidR="008B096F" w:rsidRPr="000D6F3B" w14:paraId="5298F317" w14:textId="4FB6CCB7" w:rsidTr="00AB55AC">
        <w:trPr>
          <w:trHeight w:val="1404"/>
        </w:trPr>
        <w:tc>
          <w:tcPr>
            <w:tcW w:w="851" w:type="dxa"/>
          </w:tcPr>
          <w:p w14:paraId="557F5846" w14:textId="647C2650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F41EF9"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EDE0BCE" w14:textId="77777777" w:rsidR="00E6211D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3D8DCBCC" w14:textId="77777777" w:rsidR="00E6211D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п. Прибрежный, </w:t>
            </w:r>
          </w:p>
          <w:p w14:paraId="116A4B27" w14:textId="03D01500" w:rsidR="008B096F" w:rsidRPr="000D6F3B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Парусная, 6а</w:t>
            </w:r>
          </w:p>
        </w:tc>
        <w:tc>
          <w:tcPr>
            <w:tcW w:w="1675" w:type="dxa"/>
          </w:tcPr>
          <w:p w14:paraId="35D1C2DA" w14:textId="1319A5A6" w:rsidR="008B096F" w:rsidRPr="000D6F3B" w:rsidRDefault="008B096F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418" w:type="dxa"/>
          </w:tcPr>
          <w:p w14:paraId="4B2CFB10" w14:textId="59F490C5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29.04.2022</w:t>
            </w:r>
          </w:p>
        </w:tc>
        <w:tc>
          <w:tcPr>
            <w:tcW w:w="1842" w:type="dxa"/>
          </w:tcPr>
          <w:p w14:paraId="17A874CC" w14:textId="3CF959D2" w:rsidR="008B096F" w:rsidRPr="001A513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незаконный</w:t>
            </w:r>
          </w:p>
          <w:p w14:paraId="44F7A721" w14:textId="6BD36EA8" w:rsidR="008B096F" w:rsidRPr="001A5134" w:rsidRDefault="008B096F" w:rsidP="001A51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1EBE821" w14:textId="77777777" w:rsidR="008B096F" w:rsidRDefault="008B096F" w:rsidP="001A51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6,10х9,0х3,0</w:t>
            </w:r>
          </w:p>
          <w:p w14:paraId="294922C9" w14:textId="6A9EB0F7" w:rsidR="008B096F" w:rsidRPr="001A5134" w:rsidRDefault="008B096F" w:rsidP="001A51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(55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349583BC" w14:textId="6212A469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1418" w:type="dxa"/>
          </w:tcPr>
          <w:p w14:paraId="66EBA407" w14:textId="29F44AB0" w:rsidR="008B096F" w:rsidRPr="00707EFD" w:rsidRDefault="0084610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>10.09.2022/</w:t>
            </w:r>
            <w:r w:rsidR="00FF54E2"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>демонтирован подрядной организацией</w:t>
            </w:r>
            <w:r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="001E6469"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>ООО «</w:t>
            </w:r>
            <w:proofErr w:type="spellStart"/>
            <w:r w:rsidR="001E6469"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>СамарСтройИнвест</w:t>
            </w:r>
            <w:proofErr w:type="spellEnd"/>
          </w:p>
        </w:tc>
        <w:tc>
          <w:tcPr>
            <w:tcW w:w="1417" w:type="dxa"/>
          </w:tcPr>
          <w:p w14:paraId="79008D7C" w14:textId="21CD1536" w:rsidR="008B096F" w:rsidRPr="000D6F3B" w:rsidRDefault="002B3EE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</w:t>
            </w:r>
          </w:p>
        </w:tc>
        <w:tc>
          <w:tcPr>
            <w:tcW w:w="1276" w:type="dxa"/>
          </w:tcPr>
          <w:p w14:paraId="2540D24C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2D07803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2D864CB" w14:textId="1FE2E8EE" w:rsidR="008B096F" w:rsidRPr="000D6F3B" w:rsidRDefault="003C18CD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Исключен</w:t>
            </w:r>
          </w:p>
        </w:tc>
      </w:tr>
      <w:tr w:rsidR="008B096F" w:rsidRPr="000D6F3B" w14:paraId="48FEB751" w14:textId="329F9132" w:rsidTr="00AB55AC">
        <w:trPr>
          <w:trHeight w:val="1404"/>
        </w:trPr>
        <w:tc>
          <w:tcPr>
            <w:tcW w:w="851" w:type="dxa"/>
          </w:tcPr>
          <w:p w14:paraId="3D093A2F" w14:textId="09D6A7E7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</w:t>
            </w:r>
            <w:r w:rsidR="00F41EF9"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279197F" w14:textId="77777777" w:rsidR="00034D2F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43E357E1" w14:textId="2AD40570" w:rsidR="00034D2F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Мехзавод</w:t>
            </w:r>
            <w:proofErr w:type="spellEnd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квартал 16, </w:t>
            </w:r>
          </w:p>
          <w:p w14:paraId="2609FE8F" w14:textId="03AF2DB5" w:rsidR="008B096F" w:rsidRPr="000D6F3B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районе торговых рядов</w:t>
            </w:r>
          </w:p>
        </w:tc>
        <w:tc>
          <w:tcPr>
            <w:tcW w:w="1675" w:type="dxa"/>
          </w:tcPr>
          <w:p w14:paraId="6877737C" w14:textId="45FFBC96" w:rsidR="008B096F" w:rsidRPr="000D6F3B" w:rsidRDefault="008B096F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Павильон «Бар»</w:t>
            </w:r>
          </w:p>
        </w:tc>
        <w:tc>
          <w:tcPr>
            <w:tcW w:w="1418" w:type="dxa"/>
          </w:tcPr>
          <w:p w14:paraId="49965D73" w14:textId="7EF294B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29.04.2022</w:t>
            </w:r>
          </w:p>
        </w:tc>
        <w:tc>
          <w:tcPr>
            <w:tcW w:w="1842" w:type="dxa"/>
          </w:tcPr>
          <w:p w14:paraId="7C885C98" w14:textId="75433A38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езаконный</w:t>
            </w:r>
          </w:p>
          <w:p w14:paraId="767A4C0A" w14:textId="7777777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F7F19C" w14:textId="7777777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5,8х12,0х3,4</w:t>
            </w:r>
          </w:p>
          <w:p w14:paraId="16FCCD82" w14:textId="342A2FB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(69,6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88BD2DB" w14:textId="4CC4001C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</w:tcPr>
          <w:p w14:paraId="1724D961" w14:textId="267C13A3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418" w:type="dxa"/>
          </w:tcPr>
          <w:p w14:paraId="7BB40C17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40D4DA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328AD5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504ECD7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E91EFA6" w14:textId="2264BEAF" w:rsidR="008B096F" w:rsidRPr="000D6F3B" w:rsidRDefault="00741C14" w:rsidP="00741C1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 в связи с договором аренды земельного участка</w:t>
            </w:r>
          </w:p>
        </w:tc>
      </w:tr>
      <w:tr w:rsidR="008B096F" w:rsidRPr="000D6F3B" w14:paraId="483890F4" w14:textId="2FA38DE5" w:rsidTr="00AB55AC">
        <w:trPr>
          <w:trHeight w:val="1404"/>
        </w:trPr>
        <w:tc>
          <w:tcPr>
            <w:tcW w:w="851" w:type="dxa"/>
          </w:tcPr>
          <w:p w14:paraId="31F38A8C" w14:textId="0AF3FE6C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F41EF9"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01B8585" w14:textId="097728D6" w:rsidR="00034D2F" w:rsidRDefault="008B096F" w:rsidP="00910D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Красноглинский район, </w:t>
            </w:r>
            <w:r w:rsidR="00034D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Крутые Ключи,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34D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</w:t>
            </w:r>
            <w:r w:rsidR="00E065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бульвар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Ивана Финютина, </w:t>
            </w:r>
          </w:p>
          <w:p w14:paraId="6716FD97" w14:textId="5ADE11F6" w:rsidR="008B096F" w:rsidRPr="000D6F3B" w:rsidRDefault="008B096F" w:rsidP="00910D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районе дома 19</w:t>
            </w:r>
          </w:p>
        </w:tc>
        <w:tc>
          <w:tcPr>
            <w:tcW w:w="1675" w:type="dxa"/>
          </w:tcPr>
          <w:p w14:paraId="780B76CC" w14:textId="558421C5" w:rsidR="008B096F" w:rsidRPr="000D6F3B" w:rsidRDefault="008B096F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418" w:type="dxa"/>
          </w:tcPr>
          <w:p w14:paraId="6AD9745B" w14:textId="0146E970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11.05.2022</w:t>
            </w:r>
          </w:p>
        </w:tc>
        <w:tc>
          <w:tcPr>
            <w:tcW w:w="1842" w:type="dxa"/>
          </w:tcPr>
          <w:p w14:paraId="3351B7D4" w14:textId="20AFF3C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незаконный</w:t>
            </w:r>
          </w:p>
          <w:p w14:paraId="1927DEC1" w14:textId="29995434" w:rsidR="008B096F" w:rsidRDefault="008B096F" w:rsidP="005214BB">
            <w:pPr>
              <w:rPr>
                <w:lang w:eastAsia="ru-RU"/>
              </w:rPr>
            </w:pPr>
          </w:p>
          <w:p w14:paraId="57162BB4" w14:textId="77777777" w:rsidR="008B096F" w:rsidRDefault="008B096F" w:rsidP="00521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14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2,0х3,0х2,0</w:t>
            </w:r>
          </w:p>
          <w:p w14:paraId="08976D5D" w14:textId="4C21D93E" w:rsidR="00B04859" w:rsidRDefault="00B04859" w:rsidP="00B048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A400A4E" w14:textId="571FA716" w:rsidR="00B04859" w:rsidRPr="005214BB" w:rsidRDefault="00B04859" w:rsidP="00521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</w:tcPr>
          <w:p w14:paraId="610601BA" w14:textId="198F5B79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418" w:type="dxa"/>
          </w:tcPr>
          <w:p w14:paraId="3E7D21E0" w14:textId="18AA6571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16.05.2022/самовывоз</w:t>
            </w:r>
          </w:p>
        </w:tc>
        <w:tc>
          <w:tcPr>
            <w:tcW w:w="1417" w:type="dxa"/>
          </w:tcPr>
          <w:p w14:paraId="61895807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02F396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547A2AD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08754D2" w14:textId="144513AE" w:rsidR="008B096F" w:rsidRPr="000D6F3B" w:rsidRDefault="006302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FE4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сключен</w:t>
            </w:r>
          </w:p>
        </w:tc>
      </w:tr>
      <w:tr w:rsidR="000967A6" w:rsidRPr="000D6F3B" w14:paraId="13737EA5" w14:textId="77777777" w:rsidTr="00AB55AC">
        <w:trPr>
          <w:trHeight w:val="1404"/>
        </w:trPr>
        <w:tc>
          <w:tcPr>
            <w:tcW w:w="851" w:type="dxa"/>
          </w:tcPr>
          <w:p w14:paraId="2AC63C9B" w14:textId="50CE3EA8" w:rsidR="000967A6" w:rsidRPr="00450D43" w:rsidRDefault="000967A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2268" w:type="dxa"/>
          </w:tcPr>
          <w:p w14:paraId="120FD9C8" w14:textId="43605851" w:rsidR="000967A6" w:rsidRPr="000D6F3B" w:rsidRDefault="00A9327C" w:rsidP="00910D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851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расноглинский район, </w:t>
            </w:r>
            <w:proofErr w:type="spellStart"/>
            <w:r w:rsidR="00851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="00851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Крутые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Ключи, бульвар Ивана Финютина, в районе дома 31</w:t>
            </w:r>
          </w:p>
        </w:tc>
        <w:tc>
          <w:tcPr>
            <w:tcW w:w="1675" w:type="dxa"/>
          </w:tcPr>
          <w:p w14:paraId="05228E79" w14:textId="38A5F984" w:rsidR="000967A6" w:rsidRDefault="00A9327C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Тонар </w:t>
            </w:r>
          </w:p>
        </w:tc>
        <w:tc>
          <w:tcPr>
            <w:tcW w:w="1418" w:type="dxa"/>
          </w:tcPr>
          <w:p w14:paraId="19C07002" w14:textId="13BE603D" w:rsidR="000967A6" w:rsidRDefault="00B532F1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01.11.2022</w:t>
            </w:r>
          </w:p>
        </w:tc>
        <w:tc>
          <w:tcPr>
            <w:tcW w:w="1842" w:type="dxa"/>
          </w:tcPr>
          <w:p w14:paraId="0695AB1C" w14:textId="2C8628CE" w:rsidR="00A9327C" w:rsidRDefault="00A9327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незаконный  </w:t>
            </w:r>
          </w:p>
          <w:p w14:paraId="4CC38639" w14:textId="77777777" w:rsidR="000967A6" w:rsidRDefault="000967A6" w:rsidP="00A9327C">
            <w:pPr>
              <w:jc w:val="center"/>
              <w:rPr>
                <w:lang w:eastAsia="ru-RU"/>
              </w:rPr>
            </w:pPr>
          </w:p>
          <w:p w14:paraId="22DE4BFC" w14:textId="77777777" w:rsidR="00A9327C" w:rsidRDefault="00A9327C" w:rsidP="00A9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2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2,0х4,0х2,0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1D829AC" w14:textId="70AC4B0B" w:rsidR="00A9327C" w:rsidRPr="00A9327C" w:rsidRDefault="00A9327C" w:rsidP="00A9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36D2155C" w14:textId="38B56B33" w:rsidR="000967A6" w:rsidRDefault="00A9327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348A2923" w14:textId="7F1B1947" w:rsidR="000967A6" w:rsidRDefault="00B32452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20.11.2022/самовывоз</w:t>
            </w:r>
          </w:p>
        </w:tc>
        <w:tc>
          <w:tcPr>
            <w:tcW w:w="1417" w:type="dxa"/>
          </w:tcPr>
          <w:p w14:paraId="3358FED4" w14:textId="77777777" w:rsidR="000967A6" w:rsidRPr="000D6F3B" w:rsidRDefault="000967A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34E00E" w14:textId="77777777" w:rsidR="000967A6" w:rsidRPr="000D6F3B" w:rsidRDefault="000967A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1F847F82" w14:textId="77777777" w:rsidR="000967A6" w:rsidRPr="000D6F3B" w:rsidRDefault="000967A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1C72F9" w14:textId="606A2A95" w:rsidR="000967A6" w:rsidRDefault="00B32452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Исключен </w:t>
            </w:r>
          </w:p>
        </w:tc>
      </w:tr>
      <w:tr w:rsidR="00904808" w:rsidRPr="00904808" w14:paraId="54C6DADB" w14:textId="77777777" w:rsidTr="00AB55AC">
        <w:trPr>
          <w:trHeight w:val="1404"/>
        </w:trPr>
        <w:tc>
          <w:tcPr>
            <w:tcW w:w="851" w:type="dxa"/>
          </w:tcPr>
          <w:p w14:paraId="191B7598" w14:textId="6BC6F36D" w:rsidR="00823B96" w:rsidRPr="00450D43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68" w:type="dxa"/>
          </w:tcPr>
          <w:p w14:paraId="4D7B080F" w14:textId="15455499" w:rsidR="00823B96" w:rsidRPr="00904808" w:rsidRDefault="00823B96" w:rsidP="00101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Прибрежный, </w:t>
            </w:r>
            <w:r w:rsid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Звёздная</w:t>
            </w:r>
            <w:proofErr w:type="gramEnd"/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Труда</w:t>
            </w:r>
          </w:p>
        </w:tc>
        <w:tc>
          <w:tcPr>
            <w:tcW w:w="1675" w:type="dxa"/>
          </w:tcPr>
          <w:p w14:paraId="03F0F800" w14:textId="5AE5C483" w:rsidR="00823B96" w:rsidRPr="00904808" w:rsidRDefault="00101649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самообслуживания</w:t>
            </w:r>
          </w:p>
        </w:tc>
        <w:tc>
          <w:tcPr>
            <w:tcW w:w="1418" w:type="dxa"/>
          </w:tcPr>
          <w:p w14:paraId="4E66D597" w14:textId="35D2AAEE" w:rsidR="00823B96" w:rsidRPr="00904808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8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1842" w:type="dxa"/>
          </w:tcPr>
          <w:p w14:paraId="3E69150A" w14:textId="780E3C4B" w:rsidR="00823B96" w:rsidRPr="00904808" w:rsidRDefault="0090480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23B96" w:rsidRPr="00904808">
              <w:rPr>
                <w:rFonts w:ascii="Times New Roman" w:hAnsi="Times New Roman" w:cs="Times New Roman"/>
                <w:sz w:val="24"/>
                <w:szCs w:val="24"/>
              </w:rPr>
              <w:t>езаконная</w:t>
            </w:r>
          </w:p>
          <w:p w14:paraId="5A1CE788" w14:textId="016BFF2E" w:rsidR="00904808" w:rsidRPr="00904808" w:rsidRDefault="0090480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8">
              <w:rPr>
                <w:rFonts w:ascii="Times New Roman" w:hAnsi="Times New Roman" w:cs="Times New Roman"/>
                <w:sz w:val="24"/>
                <w:szCs w:val="24"/>
              </w:rPr>
              <w:t>2,0х4,0х2,5 (8кв.м)</w:t>
            </w:r>
          </w:p>
        </w:tc>
        <w:tc>
          <w:tcPr>
            <w:tcW w:w="735" w:type="dxa"/>
          </w:tcPr>
          <w:p w14:paraId="21EB38E8" w14:textId="61840152" w:rsidR="00823B96" w:rsidRPr="00904808" w:rsidRDefault="0010164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8" w:type="dxa"/>
          </w:tcPr>
          <w:p w14:paraId="57F2D05B" w14:textId="1A523AED" w:rsidR="00823B96" w:rsidRPr="00904808" w:rsidRDefault="007536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02.07.2024/самовывоз</w:t>
            </w:r>
          </w:p>
        </w:tc>
        <w:tc>
          <w:tcPr>
            <w:tcW w:w="1417" w:type="dxa"/>
          </w:tcPr>
          <w:p w14:paraId="1930161E" w14:textId="77777777" w:rsidR="00823B96" w:rsidRPr="00904808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CD3551" w14:textId="77777777" w:rsidR="00823B96" w:rsidRPr="00904808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F835C03" w14:textId="77777777" w:rsidR="00823B96" w:rsidRPr="00904808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D6DB508" w14:textId="5FAB5D5A" w:rsidR="00823B96" w:rsidRPr="00904808" w:rsidRDefault="007536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EF5424" w:rsidRPr="00904808" w14:paraId="4D594797" w14:textId="77777777" w:rsidTr="00AB55AC">
        <w:trPr>
          <w:trHeight w:val="1404"/>
        </w:trPr>
        <w:tc>
          <w:tcPr>
            <w:tcW w:w="851" w:type="dxa"/>
          </w:tcPr>
          <w:p w14:paraId="1B67A75B" w14:textId="751C586C" w:rsidR="00EF5424" w:rsidRPr="00450D43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14:paraId="728C0C65" w14:textId="417F062A" w:rsidR="00EF5424" w:rsidRPr="00904808" w:rsidRDefault="00EF5424" w:rsidP="00101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  <w:r w:rsidRPr="00EF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Управленческий, Коптев овраг, в районе Лесного квартала №17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(ДНТ «Труд»)</w:t>
            </w:r>
          </w:p>
        </w:tc>
        <w:tc>
          <w:tcPr>
            <w:tcW w:w="1675" w:type="dxa"/>
          </w:tcPr>
          <w:p w14:paraId="01C483B1" w14:textId="411C489B" w:rsidR="00EF5424" w:rsidRPr="00904808" w:rsidRDefault="00EF5424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418" w:type="dxa"/>
          </w:tcPr>
          <w:p w14:paraId="6AFCE0A9" w14:textId="751A49DB" w:rsidR="00EF5424" w:rsidRPr="00904808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1842" w:type="dxa"/>
          </w:tcPr>
          <w:p w14:paraId="7675FB97" w14:textId="4D15DE54" w:rsidR="00EF5424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F5424">
              <w:rPr>
                <w:rFonts w:ascii="Times New Roman" w:hAnsi="Times New Roman" w:cs="Times New Roman"/>
                <w:sz w:val="24"/>
                <w:szCs w:val="24"/>
              </w:rPr>
              <w:t>езакон</w:t>
            </w:r>
            <w:r w:rsidR="00AB55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F542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  <w:p w14:paraId="04F51B28" w14:textId="3088E436" w:rsidR="00EF5424" w:rsidRDefault="00273F5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3,0х6,7х2,9</w:t>
            </w:r>
          </w:p>
          <w:p w14:paraId="0243988E" w14:textId="4242F1FB" w:rsidR="00EF5424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(20,1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5" w:type="dxa"/>
          </w:tcPr>
          <w:p w14:paraId="76402C04" w14:textId="1D4A14BC" w:rsidR="00EF5424" w:rsidRPr="00904808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8" w:type="dxa"/>
          </w:tcPr>
          <w:p w14:paraId="16E58AA5" w14:textId="77777777" w:rsidR="00EF5424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04A9CA" w14:textId="77777777" w:rsidR="00EF5424" w:rsidRPr="00904808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F2A005" w14:textId="77777777" w:rsidR="00EF5424" w:rsidRPr="00904808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6F1C08D" w14:textId="77777777" w:rsidR="00EF5424" w:rsidRPr="00904808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374A7E2" w14:textId="27BA6134" w:rsidR="00EF5424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66A37E1A" w14:textId="77777777" w:rsidTr="00AB55AC">
        <w:trPr>
          <w:trHeight w:val="1404"/>
        </w:trPr>
        <w:tc>
          <w:tcPr>
            <w:tcW w:w="851" w:type="dxa"/>
          </w:tcPr>
          <w:p w14:paraId="72999D29" w14:textId="5FC6CE4F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14:paraId="02F34112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0A2F3299" w14:textId="491403C4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4FB4BF12" w14:textId="268108A3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№1)</w:t>
            </w:r>
          </w:p>
        </w:tc>
        <w:tc>
          <w:tcPr>
            <w:tcW w:w="1418" w:type="dxa"/>
          </w:tcPr>
          <w:p w14:paraId="6412E4D0" w14:textId="659B21E3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61B99591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43E0E025" w14:textId="27ABB4D8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2503CA74" w14:textId="392EA576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8" w:type="dxa"/>
          </w:tcPr>
          <w:p w14:paraId="1D7A83E8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2324DD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49F3FF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332262F1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93A8F97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17899605" w14:textId="77777777" w:rsidTr="00AB55AC">
        <w:trPr>
          <w:trHeight w:val="1404"/>
        </w:trPr>
        <w:tc>
          <w:tcPr>
            <w:tcW w:w="851" w:type="dxa"/>
          </w:tcPr>
          <w:p w14:paraId="4A967688" w14:textId="68E5A8A1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68" w:type="dxa"/>
          </w:tcPr>
          <w:p w14:paraId="561888CA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094E2C48" w14:textId="064482F4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170576B6" w14:textId="7F58FD22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№2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47A7F291" w14:textId="087E17BC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5D7D2518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11118556" w14:textId="2504F518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6834F3DB" w14:textId="4D8E7B21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8" w:type="dxa"/>
          </w:tcPr>
          <w:p w14:paraId="527BFA90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4856A0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30430A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188CDD8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4DB0EF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0319CA8B" w14:textId="77777777" w:rsidTr="00AB55AC">
        <w:trPr>
          <w:trHeight w:val="1404"/>
        </w:trPr>
        <w:tc>
          <w:tcPr>
            <w:tcW w:w="851" w:type="dxa"/>
          </w:tcPr>
          <w:p w14:paraId="5D74F375" w14:textId="4D8312F6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14:paraId="49830ADD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6AACBAE0" w14:textId="4344AE81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7F8A0860" w14:textId="6A864E9E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№3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6D704561" w14:textId="6D7ED256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314AA71B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072299D8" w14:textId="17F98722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5574B3D5" w14:textId="6E1683F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8" w:type="dxa"/>
          </w:tcPr>
          <w:p w14:paraId="7923CD57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897013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9D7147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F0F8BAE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6E78B7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46E125BA" w14:textId="77777777" w:rsidTr="00AB55AC">
        <w:trPr>
          <w:trHeight w:val="1404"/>
        </w:trPr>
        <w:tc>
          <w:tcPr>
            <w:tcW w:w="851" w:type="dxa"/>
          </w:tcPr>
          <w:p w14:paraId="0F7BE39B" w14:textId="387B457A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1BA45395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1ED77220" w14:textId="0A272A0A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4A4204AD" w14:textId="1DA9E3C6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№4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61BA2C86" w14:textId="12898387" w:rsidR="00AB55AC" w:rsidRDefault="00AB55AC" w:rsidP="00931AC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A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4CE242D1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3E4AFC0D" w14:textId="1F2A354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5DB463B9" w14:textId="70D198E8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18" w:type="dxa"/>
          </w:tcPr>
          <w:p w14:paraId="6C62AAB6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3C07A6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FE24C6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5D5A5FB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04D7728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18E8C34F" w14:textId="77777777" w:rsidTr="00AB55AC">
        <w:trPr>
          <w:trHeight w:val="1404"/>
        </w:trPr>
        <w:tc>
          <w:tcPr>
            <w:tcW w:w="851" w:type="dxa"/>
          </w:tcPr>
          <w:p w14:paraId="3E774D9C" w14:textId="6C25388D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14:paraId="59BE5409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01E92CB2" w14:textId="75AAC066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69646607" w14:textId="7E497A7C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№5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4BAB11AE" w14:textId="15D0B761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3775341B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7CD229B5" w14:textId="265CB040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2596FB5E" w14:textId="33E3F7FD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18" w:type="dxa"/>
          </w:tcPr>
          <w:p w14:paraId="2C360D4E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A9401B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0D0C52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579E8EB0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8D4DB2A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5727C3D2" w14:textId="77777777" w:rsidTr="00AB55AC">
        <w:trPr>
          <w:trHeight w:val="1404"/>
        </w:trPr>
        <w:tc>
          <w:tcPr>
            <w:tcW w:w="851" w:type="dxa"/>
          </w:tcPr>
          <w:p w14:paraId="34997AA7" w14:textId="6AF77441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14:paraId="723DB575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7F03210C" w14:textId="44673B18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3617B508" w14:textId="0858B440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№6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4688CE7F" w14:textId="46AF45EA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0374EF07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0966A8C5" w14:textId="380298A4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42653DBF" w14:textId="4BAD7A8E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8" w:type="dxa"/>
          </w:tcPr>
          <w:p w14:paraId="40FE9A5C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748A53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EB4FE5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1D64D172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FC3D74F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5102DCD1" w14:textId="77777777" w:rsidTr="00AB55AC">
        <w:trPr>
          <w:trHeight w:val="1404"/>
        </w:trPr>
        <w:tc>
          <w:tcPr>
            <w:tcW w:w="851" w:type="dxa"/>
          </w:tcPr>
          <w:p w14:paraId="2BA346B4" w14:textId="3233C558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14:paraId="46EB34C9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31DC3252" w14:textId="4854D388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67833FD7" w14:textId="11544F4E" w:rsidR="00AB55AC" w:rsidRDefault="00F3125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баня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313502F5" w14:textId="51B6E358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12858F01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59BF4167" w14:textId="28CBD17C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193CE270" w14:textId="594364AA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18" w:type="dxa"/>
          </w:tcPr>
          <w:p w14:paraId="4FC7AA3E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DAF845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73508D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2E5F0C4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5243E1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0BE15D59" w14:textId="77777777" w:rsidTr="00AB55AC">
        <w:trPr>
          <w:trHeight w:val="1404"/>
        </w:trPr>
        <w:tc>
          <w:tcPr>
            <w:tcW w:w="851" w:type="dxa"/>
          </w:tcPr>
          <w:p w14:paraId="75DE12BE" w14:textId="072691D2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68" w:type="dxa"/>
          </w:tcPr>
          <w:p w14:paraId="083B7EF9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6381F48A" w14:textId="6D82B972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0B8F332B" w14:textId="3275A21E" w:rsidR="00AB55AC" w:rsidRDefault="00F3125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0FAAB4B8" w14:textId="1A928BDE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21426A5A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22E39DE2" w14:textId="0BF6B4DF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112CB2EF" w14:textId="0979A7C0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</w:tcPr>
          <w:p w14:paraId="7AD92767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C99D8A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ADB28B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EA73843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0266443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48" w:rsidRPr="00904808" w14:paraId="6F847692" w14:textId="77777777" w:rsidTr="00AB55AC">
        <w:trPr>
          <w:trHeight w:val="1404"/>
        </w:trPr>
        <w:tc>
          <w:tcPr>
            <w:tcW w:w="851" w:type="dxa"/>
          </w:tcPr>
          <w:p w14:paraId="4BB63FFB" w14:textId="2F459C17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14:paraId="29C15C6C" w14:textId="7C749C29" w:rsidR="002F1B48" w:rsidRPr="00AB55AC" w:rsidRDefault="002F1B48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пос. Прибрежный,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Звёздная</w:t>
            </w:r>
            <w:proofErr w:type="gramEnd"/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Труда</w:t>
            </w:r>
          </w:p>
        </w:tc>
        <w:tc>
          <w:tcPr>
            <w:tcW w:w="1675" w:type="dxa"/>
          </w:tcPr>
          <w:p w14:paraId="7A0365B6" w14:textId="2097DDFD" w:rsidR="002F1B48" w:rsidRPr="00F3125C" w:rsidRDefault="002F1B48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самообслуживания</w:t>
            </w:r>
          </w:p>
        </w:tc>
        <w:tc>
          <w:tcPr>
            <w:tcW w:w="1418" w:type="dxa"/>
          </w:tcPr>
          <w:p w14:paraId="6F61E615" w14:textId="3DA72601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1842" w:type="dxa"/>
          </w:tcPr>
          <w:p w14:paraId="19C4B449" w14:textId="6B0CDD0A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незаконная 2,09х2,6х2,4 (5,45кв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5" w:type="dxa"/>
          </w:tcPr>
          <w:p w14:paraId="2A45035A" w14:textId="426D0DC3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</w:tcPr>
          <w:p w14:paraId="349E5B54" w14:textId="77777777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2271DE" w14:textId="77777777" w:rsidR="002F1B48" w:rsidRPr="0090480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772F02" w14:textId="77777777" w:rsidR="002F1B48" w:rsidRPr="0090480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35534601" w14:textId="77777777" w:rsidR="002F1B48" w:rsidRPr="0090480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B16BE1" w14:textId="77777777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48" w:rsidRPr="00904808" w14:paraId="3EC69087" w14:textId="77777777" w:rsidTr="00AB55AC">
        <w:trPr>
          <w:trHeight w:val="1404"/>
        </w:trPr>
        <w:tc>
          <w:tcPr>
            <w:tcW w:w="851" w:type="dxa"/>
          </w:tcPr>
          <w:p w14:paraId="11C0C79A" w14:textId="1C81D8E1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14:paraId="2BB60E4D" w14:textId="7D2BE795" w:rsidR="002F1B48" w:rsidRPr="00AB55AC" w:rsidRDefault="002F1B48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пос. Прибрежный,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Звёздная</w:t>
            </w:r>
            <w:proofErr w:type="gramEnd"/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Труда</w:t>
            </w:r>
          </w:p>
        </w:tc>
        <w:tc>
          <w:tcPr>
            <w:tcW w:w="1675" w:type="dxa"/>
          </w:tcPr>
          <w:p w14:paraId="024F7206" w14:textId="18603392" w:rsidR="002F1B48" w:rsidRPr="00F3125C" w:rsidRDefault="002F1B48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самообслуживания</w:t>
            </w:r>
          </w:p>
        </w:tc>
        <w:tc>
          <w:tcPr>
            <w:tcW w:w="1418" w:type="dxa"/>
          </w:tcPr>
          <w:p w14:paraId="3CD5FFAF" w14:textId="48F938B5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1842" w:type="dxa"/>
          </w:tcPr>
          <w:p w14:paraId="78BEBC8E" w14:textId="1C01471B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незаконная 2,09х2,6х2,4 (5,45кв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5" w:type="dxa"/>
          </w:tcPr>
          <w:p w14:paraId="48549E94" w14:textId="781197FE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18" w:type="dxa"/>
          </w:tcPr>
          <w:p w14:paraId="71546B81" w14:textId="77777777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AD289A" w14:textId="77777777" w:rsidR="002F1B48" w:rsidRPr="0090480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FB75C8" w14:textId="77777777" w:rsidR="002F1B48" w:rsidRPr="0090480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0E271B1" w14:textId="77777777" w:rsidR="002F1B48" w:rsidRPr="0090480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306CB1" w14:textId="77777777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619C79" w14:textId="3C69DDE5" w:rsidR="00540242" w:rsidRPr="000D6F3B" w:rsidRDefault="002F1B48" w:rsidP="00273F5F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>13 наименований</w:t>
      </w:r>
      <w:bookmarkStart w:id="1" w:name="_GoBack"/>
      <w:bookmarkEnd w:id="1"/>
    </w:p>
    <w:sectPr w:rsidR="00540242" w:rsidRPr="000D6F3B" w:rsidSect="00FC29AA">
      <w:headerReference w:type="default" r:id="rId9"/>
      <w:headerReference w:type="first" r:id="rId10"/>
      <w:pgSz w:w="16838" w:h="11905" w:orient="landscape"/>
      <w:pgMar w:top="1276" w:right="426" w:bottom="28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19C7C" w14:textId="77777777" w:rsidR="00747ED5" w:rsidRDefault="00747ED5" w:rsidP="002D0A0B">
      <w:pPr>
        <w:spacing w:after="0" w:line="240" w:lineRule="auto"/>
      </w:pPr>
      <w:r>
        <w:separator/>
      </w:r>
    </w:p>
  </w:endnote>
  <w:endnote w:type="continuationSeparator" w:id="0">
    <w:p w14:paraId="32619C7D" w14:textId="77777777" w:rsidR="00747ED5" w:rsidRDefault="00747ED5" w:rsidP="002D0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19C7A" w14:textId="77777777" w:rsidR="00747ED5" w:rsidRDefault="00747ED5" w:rsidP="002D0A0B">
      <w:pPr>
        <w:spacing w:after="0" w:line="240" w:lineRule="auto"/>
      </w:pPr>
      <w:r>
        <w:separator/>
      </w:r>
    </w:p>
  </w:footnote>
  <w:footnote w:type="continuationSeparator" w:id="0">
    <w:p w14:paraId="32619C7B" w14:textId="77777777" w:rsidR="00747ED5" w:rsidRDefault="00747ED5" w:rsidP="002D0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210047"/>
      <w:docPartObj>
        <w:docPartGallery w:val="Page Numbers (Top of Page)"/>
        <w:docPartUnique/>
      </w:docPartObj>
    </w:sdtPr>
    <w:sdtEndPr/>
    <w:sdtContent>
      <w:p w14:paraId="32619C7E" w14:textId="77777777" w:rsidR="00CC0768" w:rsidRDefault="00CC07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B48">
          <w:rPr>
            <w:noProof/>
          </w:rPr>
          <w:t>8</w:t>
        </w:r>
        <w:r>
          <w:fldChar w:fldCharType="end"/>
        </w:r>
      </w:p>
    </w:sdtContent>
  </w:sdt>
  <w:p w14:paraId="32619C7F" w14:textId="77777777" w:rsidR="00CC0768" w:rsidRDefault="00CC07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19C80" w14:textId="77777777" w:rsidR="00CC0768" w:rsidRDefault="00CC0768" w:rsidP="00CC0768">
    <w:pPr>
      <w:pStyle w:val="a3"/>
    </w:pPr>
  </w:p>
  <w:p w14:paraId="32619C81" w14:textId="77777777" w:rsidR="00CC0768" w:rsidRDefault="00CC07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6174"/>
    <w:multiLevelType w:val="hybridMultilevel"/>
    <w:tmpl w:val="CA40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C660D"/>
    <w:multiLevelType w:val="hybridMultilevel"/>
    <w:tmpl w:val="AE581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51B92"/>
    <w:multiLevelType w:val="hybridMultilevel"/>
    <w:tmpl w:val="BFEEC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20"/>
    <w:rsid w:val="00021D25"/>
    <w:rsid w:val="00031674"/>
    <w:rsid w:val="00034D2F"/>
    <w:rsid w:val="00040FB5"/>
    <w:rsid w:val="000967A6"/>
    <w:rsid w:val="000A39EC"/>
    <w:rsid w:val="000B6D8F"/>
    <w:rsid w:val="000C3817"/>
    <w:rsid w:val="000D6F3B"/>
    <w:rsid w:val="000E1E68"/>
    <w:rsid w:val="000E3F9D"/>
    <w:rsid w:val="00101649"/>
    <w:rsid w:val="00114406"/>
    <w:rsid w:val="0015548A"/>
    <w:rsid w:val="001655C4"/>
    <w:rsid w:val="001A2639"/>
    <w:rsid w:val="001A5134"/>
    <w:rsid w:val="001B79F6"/>
    <w:rsid w:val="001C4ADA"/>
    <w:rsid w:val="001E6469"/>
    <w:rsid w:val="00213ECA"/>
    <w:rsid w:val="0023297A"/>
    <w:rsid w:val="00235225"/>
    <w:rsid w:val="002446EE"/>
    <w:rsid w:val="00273F5F"/>
    <w:rsid w:val="00275729"/>
    <w:rsid w:val="002B3EEF"/>
    <w:rsid w:val="002B6C34"/>
    <w:rsid w:val="002C705C"/>
    <w:rsid w:val="002D0A0B"/>
    <w:rsid w:val="002F1B48"/>
    <w:rsid w:val="003016C8"/>
    <w:rsid w:val="003029FD"/>
    <w:rsid w:val="00321266"/>
    <w:rsid w:val="003256CC"/>
    <w:rsid w:val="003312C8"/>
    <w:rsid w:val="003315A8"/>
    <w:rsid w:val="003340FA"/>
    <w:rsid w:val="00363514"/>
    <w:rsid w:val="003647D7"/>
    <w:rsid w:val="003662DE"/>
    <w:rsid w:val="00366A59"/>
    <w:rsid w:val="003973F5"/>
    <w:rsid w:val="003A5594"/>
    <w:rsid w:val="003A78E7"/>
    <w:rsid w:val="003B32FD"/>
    <w:rsid w:val="003C18CD"/>
    <w:rsid w:val="003D12C0"/>
    <w:rsid w:val="003E4F25"/>
    <w:rsid w:val="003F35FD"/>
    <w:rsid w:val="0040404E"/>
    <w:rsid w:val="00413489"/>
    <w:rsid w:val="004144FF"/>
    <w:rsid w:val="00442B1E"/>
    <w:rsid w:val="00450D43"/>
    <w:rsid w:val="004640A7"/>
    <w:rsid w:val="00466CD0"/>
    <w:rsid w:val="00486F60"/>
    <w:rsid w:val="00490E7D"/>
    <w:rsid w:val="004A3571"/>
    <w:rsid w:val="004B5787"/>
    <w:rsid w:val="004F4847"/>
    <w:rsid w:val="00501D22"/>
    <w:rsid w:val="00502BE9"/>
    <w:rsid w:val="005129E6"/>
    <w:rsid w:val="00513589"/>
    <w:rsid w:val="005167C7"/>
    <w:rsid w:val="005214BB"/>
    <w:rsid w:val="00540242"/>
    <w:rsid w:val="00580233"/>
    <w:rsid w:val="005B33AC"/>
    <w:rsid w:val="005C2B1B"/>
    <w:rsid w:val="005D0E08"/>
    <w:rsid w:val="005D2725"/>
    <w:rsid w:val="005E6706"/>
    <w:rsid w:val="00620E45"/>
    <w:rsid w:val="00622558"/>
    <w:rsid w:val="00626EBE"/>
    <w:rsid w:val="00627E76"/>
    <w:rsid w:val="006302C6"/>
    <w:rsid w:val="0064411F"/>
    <w:rsid w:val="00677EA2"/>
    <w:rsid w:val="00687BFC"/>
    <w:rsid w:val="00692BE2"/>
    <w:rsid w:val="006F0AFC"/>
    <w:rsid w:val="006F74C1"/>
    <w:rsid w:val="0070627D"/>
    <w:rsid w:val="00707EFD"/>
    <w:rsid w:val="00712C18"/>
    <w:rsid w:val="00741C14"/>
    <w:rsid w:val="00747ED5"/>
    <w:rsid w:val="00753625"/>
    <w:rsid w:val="0077003C"/>
    <w:rsid w:val="00790B12"/>
    <w:rsid w:val="00796225"/>
    <w:rsid w:val="007A2BD3"/>
    <w:rsid w:val="007C781D"/>
    <w:rsid w:val="007D46B8"/>
    <w:rsid w:val="00805AEB"/>
    <w:rsid w:val="00806547"/>
    <w:rsid w:val="00812292"/>
    <w:rsid w:val="008220CB"/>
    <w:rsid w:val="00823B96"/>
    <w:rsid w:val="00840C00"/>
    <w:rsid w:val="00846108"/>
    <w:rsid w:val="0085120B"/>
    <w:rsid w:val="00855CC3"/>
    <w:rsid w:val="0087035F"/>
    <w:rsid w:val="008B096F"/>
    <w:rsid w:val="008D62FC"/>
    <w:rsid w:val="008D63B6"/>
    <w:rsid w:val="00900EBA"/>
    <w:rsid w:val="00904808"/>
    <w:rsid w:val="00910D07"/>
    <w:rsid w:val="0092684E"/>
    <w:rsid w:val="00931AC6"/>
    <w:rsid w:val="00956B7A"/>
    <w:rsid w:val="00971205"/>
    <w:rsid w:val="0097372F"/>
    <w:rsid w:val="0098186F"/>
    <w:rsid w:val="00987ECD"/>
    <w:rsid w:val="009C5F21"/>
    <w:rsid w:val="009C789E"/>
    <w:rsid w:val="009D35A5"/>
    <w:rsid w:val="009F5855"/>
    <w:rsid w:val="009F7C21"/>
    <w:rsid w:val="00A06373"/>
    <w:rsid w:val="00A06F8D"/>
    <w:rsid w:val="00A273C8"/>
    <w:rsid w:val="00A31526"/>
    <w:rsid w:val="00A33B1C"/>
    <w:rsid w:val="00A47703"/>
    <w:rsid w:val="00A82B9B"/>
    <w:rsid w:val="00A92733"/>
    <w:rsid w:val="00A9327C"/>
    <w:rsid w:val="00AB1A04"/>
    <w:rsid w:val="00AB55AC"/>
    <w:rsid w:val="00AB6157"/>
    <w:rsid w:val="00AC740E"/>
    <w:rsid w:val="00AE2904"/>
    <w:rsid w:val="00B02F99"/>
    <w:rsid w:val="00B04859"/>
    <w:rsid w:val="00B04C6B"/>
    <w:rsid w:val="00B262B1"/>
    <w:rsid w:val="00B32452"/>
    <w:rsid w:val="00B33E72"/>
    <w:rsid w:val="00B532F1"/>
    <w:rsid w:val="00B72B62"/>
    <w:rsid w:val="00B804F1"/>
    <w:rsid w:val="00B97FF1"/>
    <w:rsid w:val="00BD28BB"/>
    <w:rsid w:val="00BE7998"/>
    <w:rsid w:val="00BF1FAE"/>
    <w:rsid w:val="00C20C90"/>
    <w:rsid w:val="00C232D9"/>
    <w:rsid w:val="00C3497E"/>
    <w:rsid w:val="00C43E42"/>
    <w:rsid w:val="00C45EF9"/>
    <w:rsid w:val="00C665CB"/>
    <w:rsid w:val="00C679F0"/>
    <w:rsid w:val="00CA3FE5"/>
    <w:rsid w:val="00CB02BF"/>
    <w:rsid w:val="00CB0B20"/>
    <w:rsid w:val="00CC0768"/>
    <w:rsid w:val="00CC316F"/>
    <w:rsid w:val="00CC441E"/>
    <w:rsid w:val="00CF7E7B"/>
    <w:rsid w:val="00D11DF6"/>
    <w:rsid w:val="00D347DF"/>
    <w:rsid w:val="00D40FD0"/>
    <w:rsid w:val="00D912CB"/>
    <w:rsid w:val="00DA47A5"/>
    <w:rsid w:val="00DB73EA"/>
    <w:rsid w:val="00DC7F5B"/>
    <w:rsid w:val="00DD653E"/>
    <w:rsid w:val="00DF11DD"/>
    <w:rsid w:val="00DF2D50"/>
    <w:rsid w:val="00E06555"/>
    <w:rsid w:val="00E2045D"/>
    <w:rsid w:val="00E269B4"/>
    <w:rsid w:val="00E344CE"/>
    <w:rsid w:val="00E6211D"/>
    <w:rsid w:val="00E672DA"/>
    <w:rsid w:val="00E70D64"/>
    <w:rsid w:val="00E91441"/>
    <w:rsid w:val="00EB3425"/>
    <w:rsid w:val="00EF5424"/>
    <w:rsid w:val="00F1559A"/>
    <w:rsid w:val="00F20AF5"/>
    <w:rsid w:val="00F3125C"/>
    <w:rsid w:val="00F3188D"/>
    <w:rsid w:val="00F41EF9"/>
    <w:rsid w:val="00F61970"/>
    <w:rsid w:val="00F61ED6"/>
    <w:rsid w:val="00FA06F3"/>
    <w:rsid w:val="00FA0FB7"/>
    <w:rsid w:val="00FA26F0"/>
    <w:rsid w:val="00FC29AA"/>
    <w:rsid w:val="00FD5922"/>
    <w:rsid w:val="00FE40DE"/>
    <w:rsid w:val="00FE4721"/>
    <w:rsid w:val="00FF54E2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32619C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76"/>
  </w:style>
  <w:style w:type="paragraph" w:styleId="1">
    <w:name w:val="heading 1"/>
    <w:basedOn w:val="a"/>
    <w:next w:val="a"/>
    <w:link w:val="10"/>
    <w:uiPriority w:val="9"/>
    <w:qFormat/>
    <w:rsid w:val="00CA3FE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0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0B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A0B"/>
  </w:style>
  <w:style w:type="paragraph" w:styleId="a5">
    <w:name w:val="footer"/>
    <w:basedOn w:val="a"/>
    <w:link w:val="a6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A0B"/>
  </w:style>
  <w:style w:type="paragraph" w:styleId="a7">
    <w:name w:val="Balloon Text"/>
    <w:basedOn w:val="a"/>
    <w:link w:val="a8"/>
    <w:uiPriority w:val="99"/>
    <w:semiHidden/>
    <w:unhideWhenUsed/>
    <w:rsid w:val="00A3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152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B5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A3F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No Spacing"/>
    <w:uiPriority w:val="1"/>
    <w:qFormat/>
    <w:rsid w:val="00366A59"/>
    <w:pPr>
      <w:spacing w:after="0" w:line="240" w:lineRule="auto"/>
    </w:pPr>
  </w:style>
  <w:style w:type="paragraph" w:styleId="ab">
    <w:name w:val="Title"/>
    <w:basedOn w:val="a"/>
    <w:next w:val="a"/>
    <w:link w:val="ac"/>
    <w:uiPriority w:val="10"/>
    <w:qFormat/>
    <w:rsid w:val="00C232D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C232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d">
    <w:name w:val="List Paragraph"/>
    <w:basedOn w:val="a"/>
    <w:uiPriority w:val="34"/>
    <w:qFormat/>
    <w:rsid w:val="00D912C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76"/>
  </w:style>
  <w:style w:type="paragraph" w:styleId="1">
    <w:name w:val="heading 1"/>
    <w:basedOn w:val="a"/>
    <w:next w:val="a"/>
    <w:link w:val="10"/>
    <w:uiPriority w:val="9"/>
    <w:qFormat/>
    <w:rsid w:val="00CA3FE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0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0B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A0B"/>
  </w:style>
  <w:style w:type="paragraph" w:styleId="a5">
    <w:name w:val="footer"/>
    <w:basedOn w:val="a"/>
    <w:link w:val="a6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A0B"/>
  </w:style>
  <w:style w:type="paragraph" w:styleId="a7">
    <w:name w:val="Balloon Text"/>
    <w:basedOn w:val="a"/>
    <w:link w:val="a8"/>
    <w:uiPriority w:val="99"/>
    <w:semiHidden/>
    <w:unhideWhenUsed/>
    <w:rsid w:val="00A3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152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B5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A3F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No Spacing"/>
    <w:uiPriority w:val="1"/>
    <w:qFormat/>
    <w:rsid w:val="00366A59"/>
    <w:pPr>
      <w:spacing w:after="0" w:line="240" w:lineRule="auto"/>
    </w:pPr>
  </w:style>
  <w:style w:type="paragraph" w:styleId="ab">
    <w:name w:val="Title"/>
    <w:basedOn w:val="a"/>
    <w:next w:val="a"/>
    <w:link w:val="ac"/>
    <w:uiPriority w:val="10"/>
    <w:qFormat/>
    <w:rsid w:val="00C232D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C232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d">
    <w:name w:val="List Paragraph"/>
    <w:basedOn w:val="a"/>
    <w:uiPriority w:val="34"/>
    <w:qFormat/>
    <w:rsid w:val="00D912C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D2703-B971-4380-8CBD-D82D2F08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Мачулина Юлия Александровна</dc:creator>
  <cp:lastModifiedBy>Баландина Екатерина Валерьевна</cp:lastModifiedBy>
  <cp:revision>2</cp:revision>
  <cp:lastPrinted>2022-12-27T07:01:00Z</cp:lastPrinted>
  <dcterms:created xsi:type="dcterms:W3CDTF">2024-08-12T09:47:00Z</dcterms:created>
  <dcterms:modified xsi:type="dcterms:W3CDTF">2024-08-12T09:47:00Z</dcterms:modified>
</cp:coreProperties>
</file>